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5918" w:rsidRDefault="002A5918" w:rsidP="00D13396">
      <w:pPr>
        <w:shd w:val="clear" w:color="auto" w:fill="FFFFFF"/>
        <w:spacing w:after="0"/>
        <w:ind w:firstLine="468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>
        <w:rPr>
          <w:noProof/>
        </w:rPr>
        <w:drawing>
          <wp:inline distT="0" distB="0" distL="0" distR="0">
            <wp:extent cx="9402022" cy="64791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7564" cy="6482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918" w:rsidRDefault="002A5918" w:rsidP="00D13396">
      <w:pPr>
        <w:shd w:val="clear" w:color="auto" w:fill="FFFFFF"/>
        <w:spacing w:after="0"/>
        <w:ind w:firstLine="468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sectPr w:rsidR="002A5918" w:rsidSect="002A5918">
          <w:pgSz w:w="16838" w:h="11906" w:orient="landscape"/>
          <w:pgMar w:top="851" w:right="851" w:bottom="851" w:left="1134" w:header="709" w:footer="709" w:gutter="0"/>
          <w:cols w:space="708"/>
          <w:docGrid w:linePitch="360"/>
        </w:sectPr>
      </w:pPr>
    </w:p>
    <w:tbl>
      <w:tblPr>
        <w:tblW w:w="15102" w:type="dxa"/>
        <w:tblInd w:w="-35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3"/>
        <w:gridCol w:w="6"/>
        <w:gridCol w:w="2404"/>
        <w:gridCol w:w="3544"/>
        <w:gridCol w:w="1559"/>
        <w:gridCol w:w="1701"/>
        <w:gridCol w:w="1843"/>
        <w:gridCol w:w="1842"/>
      </w:tblGrid>
      <w:tr w:rsidR="001C0353" w:rsidRPr="00BB57FE" w:rsidTr="002A5918">
        <w:trPr>
          <w:trHeight w:val="690"/>
        </w:trPr>
        <w:tc>
          <w:tcPr>
            <w:tcW w:w="2209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C0353" w:rsidRPr="00BB57FE" w:rsidRDefault="001C0353" w:rsidP="00A66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0353" w:rsidRPr="00C32286" w:rsidRDefault="001C0353" w:rsidP="00D133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3228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Анализ программно-методического оснащения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39B" w:rsidRPr="00BB57FE" w:rsidRDefault="001C0353" w:rsidP="009C40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Комплексное оснащение воспита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тельно-образовательного процесса программно-методической литерату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рой, наглядным и игровым оборудо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ванием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0353" w:rsidRPr="00BB57FE" w:rsidRDefault="001C0353" w:rsidP="00D13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0353" w:rsidRPr="00BB57FE" w:rsidRDefault="001C0353" w:rsidP="00D13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57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год</w:t>
            </w:r>
          </w:p>
          <w:p w:rsidR="001C0353" w:rsidRPr="00BB57FE" w:rsidRDefault="00AB1717" w:rsidP="00D13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Окт</w:t>
            </w:r>
            <w:r w:rsidR="00D976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ябрь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6D5" w:rsidRDefault="00AB1717" w:rsidP="00D13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Справка</w:t>
            </w:r>
            <w:r w:rsidR="001C0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</w:t>
            </w:r>
          </w:p>
          <w:p w:rsidR="001C0353" w:rsidRPr="00BB57FE" w:rsidRDefault="001C0353" w:rsidP="00D13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результатам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0353" w:rsidRPr="00BB57FE" w:rsidRDefault="001C0353" w:rsidP="00D13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Ст. воспитатель</w:t>
            </w:r>
          </w:p>
        </w:tc>
      </w:tr>
      <w:tr w:rsidR="009C4035" w:rsidRPr="00BB57FE" w:rsidTr="002A5918">
        <w:trPr>
          <w:trHeight w:val="2791"/>
        </w:trPr>
        <w:tc>
          <w:tcPr>
            <w:tcW w:w="22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9C4035" w:rsidRPr="00BB57FE" w:rsidRDefault="009C4035" w:rsidP="00A66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Default="009C4035" w:rsidP="00D008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5ADC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Информационно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  <w:p w:rsidR="009C4035" w:rsidRPr="00085ADC" w:rsidRDefault="009C4035" w:rsidP="00D00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85ADC">
              <w:rPr>
                <w:rFonts w:ascii="Times New Roman" w:hAnsi="Times New Roman" w:cs="Times New Roman"/>
                <w:b/>
                <w:sz w:val="20"/>
                <w:szCs w:val="20"/>
              </w:rPr>
              <w:t>тех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</w:r>
            <w:r w:rsidRPr="00085ADC">
              <w:rPr>
                <w:rFonts w:ascii="Times New Roman" w:hAnsi="Times New Roman" w:cs="Times New Roman"/>
                <w:b/>
                <w:sz w:val="20"/>
                <w:szCs w:val="20"/>
              </w:rPr>
              <w:t>ническое обеспечение образовательного процесса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Default="009C4035" w:rsidP="00FB45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4425">
              <w:rPr>
                <w:rFonts w:ascii="Times New Roman" w:hAnsi="Times New Roman" w:cs="Times New Roman"/>
                <w:sz w:val="20"/>
                <w:szCs w:val="20"/>
              </w:rPr>
              <w:t>Обеспечение образовательного про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E44425">
              <w:rPr>
                <w:rFonts w:ascii="Times New Roman" w:hAnsi="Times New Roman" w:cs="Times New Roman"/>
                <w:sz w:val="20"/>
                <w:szCs w:val="20"/>
              </w:rPr>
              <w:t>цесса средствами ИКТ</w:t>
            </w:r>
            <w:r w:rsidR="000877A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44425">
              <w:rPr>
                <w:rFonts w:ascii="Times New Roman" w:hAnsi="Times New Roman" w:cs="Times New Roman"/>
                <w:sz w:val="20"/>
                <w:szCs w:val="20"/>
              </w:rPr>
              <w:t xml:space="preserve"> Исп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ользование в работе ДОУ сайта: </w:t>
            </w:r>
            <w:r w:rsidR="00FB45FF">
              <w:rPr>
                <w:rFonts w:ascii="Times New Roman" w:hAnsi="Times New Roman" w:cs="Times New Roman"/>
                <w:sz w:val="20"/>
                <w:szCs w:val="20"/>
              </w:rPr>
              <w:t xml:space="preserve">соответствие законодательству, </w:t>
            </w:r>
            <w:r w:rsidRPr="00E44425">
              <w:rPr>
                <w:rFonts w:ascii="Times New Roman" w:hAnsi="Times New Roman" w:cs="Times New Roman"/>
                <w:sz w:val="20"/>
                <w:szCs w:val="20"/>
              </w:rPr>
              <w:t>актуальность размещаемой информации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E44425">
              <w:rPr>
                <w:rFonts w:ascii="Times New Roman" w:hAnsi="Times New Roman" w:cs="Times New Roman"/>
                <w:sz w:val="20"/>
                <w:szCs w:val="20"/>
              </w:rPr>
              <w:t>разнообра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E44425">
              <w:rPr>
                <w:rFonts w:ascii="Times New Roman" w:hAnsi="Times New Roman" w:cs="Times New Roman"/>
                <w:sz w:val="20"/>
                <w:szCs w:val="20"/>
              </w:rPr>
              <w:t>зие форм предоставления информа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E44425">
              <w:rPr>
                <w:rFonts w:ascii="Times New Roman" w:hAnsi="Times New Roman" w:cs="Times New Roman"/>
                <w:sz w:val="20"/>
                <w:szCs w:val="20"/>
              </w:rPr>
              <w:t>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E44425">
              <w:rPr>
                <w:rFonts w:ascii="Times New Roman" w:hAnsi="Times New Roman" w:cs="Times New Roman"/>
                <w:sz w:val="20"/>
                <w:szCs w:val="20"/>
              </w:rPr>
              <w:t>объём, полнота, целостность 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E44425">
              <w:rPr>
                <w:rFonts w:ascii="Times New Roman" w:hAnsi="Times New Roman" w:cs="Times New Roman"/>
                <w:sz w:val="20"/>
                <w:szCs w:val="20"/>
              </w:rPr>
              <w:t>ражения деятельности ОУ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E44425">
              <w:rPr>
                <w:rFonts w:ascii="Times New Roman" w:hAnsi="Times New Roman" w:cs="Times New Roman"/>
                <w:sz w:val="20"/>
                <w:szCs w:val="20"/>
              </w:rPr>
              <w:t>популяр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E44425">
              <w:rPr>
                <w:rFonts w:ascii="Times New Roman" w:hAnsi="Times New Roman" w:cs="Times New Roman"/>
                <w:sz w:val="20"/>
                <w:szCs w:val="20"/>
              </w:rPr>
              <w:t>ность в среде участников образова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E44425">
              <w:rPr>
                <w:rFonts w:ascii="Times New Roman" w:hAnsi="Times New Roman" w:cs="Times New Roman"/>
                <w:sz w:val="20"/>
                <w:szCs w:val="20"/>
              </w:rPr>
              <w:t>тельного процесса</w:t>
            </w:r>
            <w:r w:rsidR="00FB45F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B45FF" w:rsidRPr="00FB45FF" w:rsidRDefault="00FB45FF" w:rsidP="00FB45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45FF">
              <w:rPr>
                <w:rFonts w:ascii="Times New Roman" w:hAnsi="Times New Roman" w:cs="Times New Roman"/>
                <w:sz w:val="20"/>
                <w:szCs w:val="20"/>
              </w:rPr>
              <w:t>Наполнение социальных сетей: содержание, посещаемость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Default="009C4035" w:rsidP="00D00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Default="009C4035" w:rsidP="00D00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Декабрь, </w:t>
            </w:r>
          </w:p>
          <w:p w:rsidR="009C4035" w:rsidRDefault="009C4035" w:rsidP="00D00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5FF" w:rsidRDefault="00FB45FF" w:rsidP="00D00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Справка по </w:t>
            </w:r>
          </w:p>
          <w:p w:rsidR="009C4035" w:rsidRPr="00E44425" w:rsidRDefault="00FB45FF" w:rsidP="00D00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результатам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Pr="00E44425" w:rsidRDefault="009C4035" w:rsidP="00D00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425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9C4035" w:rsidRDefault="009C4035" w:rsidP="00D00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425">
              <w:rPr>
                <w:rFonts w:ascii="Times New Roman" w:hAnsi="Times New Roman" w:cs="Times New Roman"/>
                <w:sz w:val="20"/>
                <w:szCs w:val="20"/>
              </w:rPr>
              <w:t xml:space="preserve"> Ст. воспитатель</w:t>
            </w:r>
          </w:p>
          <w:p w:rsidR="000877A7" w:rsidRDefault="00FB45FF" w:rsidP="00D00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Ответственный за ведение сайта</w:t>
            </w:r>
          </w:p>
        </w:tc>
      </w:tr>
      <w:tr w:rsidR="009C4035" w:rsidRPr="00BB57FE" w:rsidTr="002A5918">
        <w:trPr>
          <w:trHeight w:val="1160"/>
        </w:trPr>
        <w:tc>
          <w:tcPr>
            <w:tcW w:w="22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C4035" w:rsidRPr="00BB57FE" w:rsidRDefault="009C4035" w:rsidP="00A66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Pr="00E44425" w:rsidRDefault="009C4035" w:rsidP="00E4442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4425">
              <w:rPr>
                <w:rFonts w:ascii="Times New Roman" w:hAnsi="Times New Roman" w:cs="Times New Roman"/>
                <w:b/>
                <w:sz w:val="20"/>
                <w:szCs w:val="20"/>
              </w:rPr>
              <w:t>Создание безопасных условий пребывания участников образовательного процесса</w:t>
            </w:r>
            <w:r w:rsidR="00FB45F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 детском саду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Pr="00FB45FF" w:rsidRDefault="00FB45FF" w:rsidP="00FB45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45FF">
              <w:rPr>
                <w:rFonts w:ascii="Times New Roman" w:hAnsi="Times New Roman" w:cs="Times New Roman"/>
                <w:sz w:val="20"/>
                <w:szCs w:val="20"/>
              </w:rPr>
              <w:t>Наличие случаев детского травматизма, наличие случаев взрослого травматизма, готовность детского сада к образовательной деятельности, выполнение требований СанПиН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Default="009C4035" w:rsidP="00D13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F94" w:rsidRDefault="009C4035" w:rsidP="00D13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Август </w:t>
            </w:r>
            <w:r w:rsidR="00756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– </w:t>
            </w:r>
          </w:p>
          <w:p w:rsidR="009C4035" w:rsidRDefault="00756F94" w:rsidP="00D13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Pr="00E44425" w:rsidRDefault="00B956D5" w:rsidP="00D13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Педагогический совет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F94" w:rsidRDefault="00756F94" w:rsidP="00D13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</w:t>
            </w:r>
          </w:p>
          <w:p w:rsidR="009C4035" w:rsidRDefault="009C4035" w:rsidP="00D13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Зав. </w:t>
            </w:r>
            <w:r w:rsidR="00756F94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озяйством</w:t>
            </w:r>
          </w:p>
          <w:p w:rsidR="00756F94" w:rsidRDefault="00756F94" w:rsidP="00D13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Ст. воспитатель</w:t>
            </w:r>
          </w:p>
          <w:p w:rsidR="009C4035" w:rsidRPr="00E44425" w:rsidRDefault="009C4035" w:rsidP="00D13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Медсестра</w:t>
            </w:r>
          </w:p>
        </w:tc>
      </w:tr>
      <w:tr w:rsidR="009C4035" w:rsidRPr="00BB57FE" w:rsidTr="002A5918">
        <w:trPr>
          <w:trHeight w:val="1160"/>
        </w:trPr>
        <w:tc>
          <w:tcPr>
            <w:tcW w:w="22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C4035" w:rsidRPr="00BB57FE" w:rsidRDefault="009C4035" w:rsidP="00A66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Pr="00C705A1" w:rsidRDefault="009C4035" w:rsidP="00E4442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705A1">
              <w:rPr>
                <w:rFonts w:ascii="Times New Roman" w:hAnsi="Times New Roman" w:cs="Times New Roman"/>
                <w:i/>
                <w:sz w:val="20"/>
                <w:szCs w:val="20"/>
              </w:rPr>
              <w:t>Территория детского сада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5FF" w:rsidRPr="00FB45FF" w:rsidRDefault="00FB45FF" w:rsidP="00FB45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45FF">
              <w:rPr>
                <w:rFonts w:ascii="Times New Roman" w:hAnsi="Times New Roman" w:cs="Times New Roman"/>
                <w:sz w:val="20"/>
                <w:szCs w:val="20"/>
              </w:rPr>
              <w:t>Состояние оборудования и территории:</w:t>
            </w:r>
          </w:p>
          <w:p w:rsidR="00FB45FF" w:rsidRPr="00FB45FF" w:rsidRDefault="00FB45FF" w:rsidP="00FB45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45FF">
              <w:rPr>
                <w:rFonts w:ascii="Times New Roman" w:hAnsi="Times New Roman" w:cs="Times New Roman"/>
                <w:sz w:val="20"/>
                <w:szCs w:val="20"/>
              </w:rPr>
              <w:t>– состояние прогулочных участков;</w:t>
            </w:r>
          </w:p>
          <w:p w:rsidR="00FB45FF" w:rsidRPr="00FB45FF" w:rsidRDefault="00FB45FF" w:rsidP="00FB45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45FF">
              <w:rPr>
                <w:rFonts w:ascii="Times New Roman" w:hAnsi="Times New Roman" w:cs="Times New Roman"/>
                <w:sz w:val="20"/>
                <w:szCs w:val="20"/>
              </w:rPr>
              <w:t xml:space="preserve">– состояние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спортивной</w:t>
            </w:r>
            <w:r w:rsidRPr="00FB45FF">
              <w:rPr>
                <w:rFonts w:ascii="Times New Roman" w:hAnsi="Times New Roman" w:cs="Times New Roman"/>
                <w:sz w:val="20"/>
                <w:szCs w:val="20"/>
              </w:rPr>
              <w:t xml:space="preserve"> площадки;</w:t>
            </w:r>
          </w:p>
          <w:p w:rsidR="00FB45FF" w:rsidRPr="00FB45FF" w:rsidRDefault="00FB45FF" w:rsidP="00FB45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45FF">
              <w:rPr>
                <w:rFonts w:ascii="Times New Roman" w:hAnsi="Times New Roman" w:cs="Times New Roman"/>
                <w:sz w:val="20"/>
                <w:szCs w:val="20"/>
              </w:rPr>
              <w:t>– состояние теневых навесов;</w:t>
            </w:r>
          </w:p>
          <w:p w:rsidR="00FB45FF" w:rsidRPr="00FB45FF" w:rsidRDefault="00FB45FF" w:rsidP="00FB45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45FF">
              <w:rPr>
                <w:rFonts w:ascii="Times New Roman" w:hAnsi="Times New Roman" w:cs="Times New Roman"/>
                <w:sz w:val="20"/>
                <w:szCs w:val="20"/>
              </w:rPr>
              <w:t>– состояние песка в песочницах;</w:t>
            </w:r>
          </w:p>
          <w:p w:rsidR="00FB45FF" w:rsidRPr="00FB45FF" w:rsidRDefault="00FB45FF" w:rsidP="00FB45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45FF">
              <w:rPr>
                <w:rFonts w:ascii="Times New Roman" w:hAnsi="Times New Roman" w:cs="Times New Roman"/>
                <w:sz w:val="20"/>
                <w:szCs w:val="20"/>
              </w:rPr>
              <w:t>– наличие приспособлений для укрытия песочниц.</w:t>
            </w:r>
          </w:p>
          <w:p w:rsidR="009C4035" w:rsidRPr="00C705A1" w:rsidRDefault="00FB45FF" w:rsidP="00FB45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45FF">
              <w:rPr>
                <w:rFonts w:ascii="Times New Roman" w:hAnsi="Times New Roman" w:cs="Times New Roman"/>
                <w:sz w:val="20"/>
                <w:szCs w:val="20"/>
              </w:rPr>
              <w:t>Благоустройство и озеленение, соответствие стандарту благоустройства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Pr="008165A3" w:rsidRDefault="009C4035" w:rsidP="00D13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05A1">
              <w:rPr>
                <w:rFonts w:ascii="Times New Roman" w:hAnsi="Times New Roman" w:cs="Times New Roman"/>
                <w:sz w:val="20"/>
                <w:szCs w:val="20"/>
              </w:rPr>
              <w:t>Наблюдени</w:t>
            </w:r>
            <w:r w:rsidR="008165A3">
              <w:rPr>
                <w:rFonts w:ascii="Times New Roman" w:hAnsi="Times New Roman" w:cs="Times New Roman"/>
                <w:sz w:val="20"/>
                <w:szCs w:val="20"/>
              </w:rPr>
              <w:t xml:space="preserve">е, </w:t>
            </w:r>
            <w:r w:rsidR="00075E24">
              <w:rPr>
                <w:rFonts w:ascii="Times New Roman" w:hAnsi="Times New Roman" w:cs="Times New Roman"/>
                <w:sz w:val="20"/>
                <w:szCs w:val="20"/>
              </w:rPr>
              <w:t>осмотр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Pr="00C705A1" w:rsidRDefault="002A3985" w:rsidP="00D13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раза в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6D5" w:rsidRDefault="009C4035" w:rsidP="00E53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3C4">
              <w:rPr>
                <w:rFonts w:ascii="Times New Roman" w:hAnsi="Times New Roman" w:cs="Times New Roman"/>
                <w:sz w:val="20"/>
                <w:szCs w:val="20"/>
              </w:rPr>
              <w:t xml:space="preserve">Акт </w:t>
            </w:r>
            <w:r w:rsidR="00E53C2F" w:rsidRPr="009B33C4"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</w:p>
          <w:p w:rsidR="009C4035" w:rsidRPr="009B33C4" w:rsidRDefault="00E53C2F" w:rsidP="00E53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3C4">
              <w:rPr>
                <w:rFonts w:ascii="Times New Roman" w:hAnsi="Times New Roman" w:cs="Times New Roman"/>
                <w:sz w:val="20"/>
                <w:szCs w:val="20"/>
              </w:rPr>
              <w:t>результатам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Default="009C4035" w:rsidP="00C705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Зав. хозяйством</w:t>
            </w:r>
          </w:p>
          <w:p w:rsidR="009C4035" w:rsidRDefault="009C4035" w:rsidP="00D13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4035" w:rsidRPr="00BB57FE" w:rsidTr="002A5918">
        <w:trPr>
          <w:trHeight w:val="276"/>
        </w:trPr>
        <w:tc>
          <w:tcPr>
            <w:tcW w:w="22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C4035" w:rsidRPr="00BB57FE" w:rsidRDefault="009C4035" w:rsidP="00A66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Pr="00B63304" w:rsidRDefault="00075E24" w:rsidP="00E4442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Состояние мебели и о</w:t>
            </w:r>
            <w:r w:rsidR="009C4035" w:rsidRPr="00B63304">
              <w:rPr>
                <w:rFonts w:ascii="Times New Roman" w:hAnsi="Times New Roman" w:cs="Times New Roman"/>
                <w:i/>
                <w:sz w:val="20"/>
                <w:szCs w:val="20"/>
              </w:rPr>
              <w:t>борудовани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я,</w:t>
            </w:r>
            <w:r w:rsidR="009C4035" w:rsidRPr="00B6330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его размещение в помещениях ДОУ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717" w:rsidRDefault="009C4035" w:rsidP="00803D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05A1">
              <w:rPr>
                <w:rFonts w:ascii="Times New Roman" w:hAnsi="Times New Roman" w:cs="Times New Roman"/>
                <w:sz w:val="20"/>
                <w:szCs w:val="20"/>
              </w:rPr>
              <w:t>Соответствие детской мебели росту и возрасту детей в соответствии с Сан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C705A1">
              <w:rPr>
                <w:rFonts w:ascii="Times New Roman" w:hAnsi="Times New Roman" w:cs="Times New Roman"/>
                <w:sz w:val="20"/>
                <w:szCs w:val="20"/>
              </w:rPr>
              <w:t>Пин</w:t>
            </w:r>
            <w:r w:rsidR="00075E2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9C4035" w:rsidRPr="00C705A1" w:rsidRDefault="009C4035" w:rsidP="00803D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05A1">
              <w:rPr>
                <w:rFonts w:ascii="Times New Roman" w:hAnsi="Times New Roman" w:cs="Times New Roman"/>
                <w:sz w:val="20"/>
                <w:szCs w:val="20"/>
              </w:rPr>
              <w:t>Соответствие количества столов и стульев количеству детей</w:t>
            </w:r>
            <w:r w:rsidR="00075E24">
              <w:rPr>
                <w:rFonts w:ascii="Times New Roman" w:hAnsi="Times New Roman" w:cs="Times New Roman"/>
                <w:sz w:val="20"/>
                <w:szCs w:val="20"/>
              </w:rPr>
              <w:t>, н</w:t>
            </w:r>
            <w:r w:rsidR="003F0642" w:rsidRPr="00B63304">
              <w:rPr>
                <w:rFonts w:ascii="Times New Roman" w:hAnsi="Times New Roman" w:cs="Times New Roman"/>
                <w:sz w:val="20"/>
                <w:szCs w:val="20"/>
              </w:rPr>
              <w:t>аличие ячеек для полотенец на каж</w:t>
            </w:r>
            <w:r w:rsidR="003F0642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="003F0642" w:rsidRPr="00B63304">
              <w:rPr>
                <w:rFonts w:ascii="Times New Roman" w:hAnsi="Times New Roman" w:cs="Times New Roman"/>
                <w:sz w:val="20"/>
                <w:szCs w:val="20"/>
              </w:rPr>
              <w:t>дого ребенка</w:t>
            </w:r>
            <w:r w:rsidR="00075E2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075E24" w:rsidRPr="00A73F6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A73F69">
              <w:rPr>
                <w:rFonts w:ascii="Times New Roman" w:hAnsi="Times New Roman" w:cs="Times New Roman"/>
                <w:sz w:val="20"/>
                <w:szCs w:val="20"/>
              </w:rPr>
              <w:t>аличие комплектов постельного белья и полотенец</w:t>
            </w:r>
            <w:r w:rsidR="007D0129" w:rsidRPr="00A73F6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7D0129" w:rsidRPr="00A73F69">
              <w:rPr>
                <w:rFonts w:ascii="Times New Roman" w:hAnsi="Times New Roman" w:cs="Times New Roman"/>
                <w:sz w:val="20"/>
                <w:szCs w:val="20"/>
              </w:rPr>
              <w:t>наматрасни</w:t>
            </w:r>
            <w:r w:rsidR="007D0129" w:rsidRPr="00A73F69">
              <w:rPr>
                <w:rFonts w:ascii="Times New Roman" w:hAnsi="Times New Roman" w:cs="Times New Roman"/>
                <w:sz w:val="20"/>
                <w:szCs w:val="20"/>
              </w:rPr>
              <w:softHyphen/>
              <w:t>ков</w:t>
            </w:r>
            <w:proofErr w:type="spellEnd"/>
            <w:r w:rsidR="007D0129" w:rsidRPr="00A73F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73F69">
              <w:rPr>
                <w:rFonts w:ascii="Times New Roman" w:hAnsi="Times New Roman" w:cs="Times New Roman"/>
                <w:sz w:val="20"/>
                <w:szCs w:val="20"/>
              </w:rPr>
              <w:t>на ребенка в соот</w:t>
            </w:r>
            <w:r w:rsidRPr="00A73F69">
              <w:rPr>
                <w:rFonts w:ascii="Times New Roman" w:hAnsi="Times New Roman" w:cs="Times New Roman"/>
                <w:sz w:val="20"/>
                <w:szCs w:val="20"/>
              </w:rPr>
              <w:softHyphen/>
              <w:t>ветствии с С</w:t>
            </w:r>
            <w:r w:rsidR="007D0129" w:rsidRPr="00A73F69">
              <w:rPr>
                <w:rFonts w:ascii="Times New Roman" w:hAnsi="Times New Roman" w:cs="Times New Roman"/>
                <w:sz w:val="20"/>
                <w:szCs w:val="20"/>
              </w:rPr>
              <w:t>ан</w:t>
            </w:r>
            <w:r w:rsidRPr="00A73F6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7D0129" w:rsidRPr="00A73F69">
              <w:rPr>
                <w:rFonts w:ascii="Times New Roman" w:hAnsi="Times New Roman" w:cs="Times New Roman"/>
                <w:sz w:val="20"/>
                <w:szCs w:val="20"/>
              </w:rPr>
              <w:t>ин</w:t>
            </w:r>
            <w:r w:rsidR="00075E24" w:rsidRPr="00A73F6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075E24" w:rsidRPr="00A73F6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наличие</w:t>
            </w:r>
            <w:r w:rsidR="00075E24" w:rsidRPr="00075E2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маркировки на посуде, белье, уборочном инвентаре</w:t>
            </w:r>
            <w:r w:rsidR="00075E2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, оборудо</w:t>
            </w:r>
            <w:r w:rsidR="00075E2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lastRenderedPageBreak/>
              <w:t>вании</w:t>
            </w:r>
            <w:r w:rsidR="00075E24">
              <w:rPr>
                <w:rFonts w:ascii="Times New Roman" w:hAnsi="Times New Roman" w:cs="Times New Roman"/>
                <w:szCs w:val="20"/>
              </w:rPr>
              <w:t xml:space="preserve">. </w:t>
            </w:r>
            <w:r w:rsidRPr="00C705A1">
              <w:rPr>
                <w:rFonts w:ascii="Times New Roman" w:hAnsi="Times New Roman" w:cs="Times New Roman"/>
                <w:sz w:val="20"/>
                <w:szCs w:val="20"/>
              </w:rPr>
              <w:t xml:space="preserve">Состояние </w:t>
            </w:r>
            <w:r w:rsidR="00075E24">
              <w:rPr>
                <w:rFonts w:ascii="Times New Roman" w:hAnsi="Times New Roman" w:cs="Times New Roman"/>
                <w:sz w:val="20"/>
                <w:szCs w:val="20"/>
              </w:rPr>
              <w:t>мебели и оборудования в буфетной и туалетной комнатах.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56B4" w:rsidRDefault="007856B4" w:rsidP="00D1339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56B4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Измерение антропометрических данных</w:t>
            </w:r>
          </w:p>
          <w:p w:rsidR="007856B4" w:rsidRDefault="007856B4" w:rsidP="00D13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(рост, вес)</w:t>
            </w:r>
            <w:r w:rsidR="00E57E4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856B4" w:rsidRDefault="004F1978" w:rsidP="00D13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Оперативный </w:t>
            </w:r>
          </w:p>
          <w:p w:rsidR="009C4035" w:rsidRPr="00C705A1" w:rsidRDefault="00E57E4C" w:rsidP="00E57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контроль, н</w:t>
            </w:r>
            <w:r w:rsidR="009C4035" w:rsidRPr="00C705A1">
              <w:rPr>
                <w:rFonts w:ascii="Times New Roman" w:hAnsi="Times New Roman" w:cs="Times New Roman"/>
                <w:sz w:val="20"/>
                <w:szCs w:val="20"/>
              </w:rPr>
              <w:t>аблюдени</w:t>
            </w:r>
            <w:r w:rsidR="007856B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3F06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Pr="00C705A1" w:rsidRDefault="009C4035" w:rsidP="00D13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5A1">
              <w:rPr>
                <w:rFonts w:ascii="Times New Roman" w:hAnsi="Times New Roman" w:cs="Times New Roman"/>
                <w:sz w:val="20"/>
                <w:szCs w:val="20"/>
              </w:rPr>
              <w:t xml:space="preserve">2 раза в год </w:t>
            </w:r>
          </w:p>
          <w:p w:rsidR="009C4035" w:rsidRDefault="009C4035" w:rsidP="00D13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C4035" w:rsidRDefault="009C4035" w:rsidP="00D13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C4035" w:rsidRPr="00C705A1" w:rsidRDefault="009C4035" w:rsidP="00D13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5A1">
              <w:rPr>
                <w:rFonts w:ascii="Times New Roman" w:hAnsi="Times New Roman" w:cs="Times New Roman"/>
                <w:sz w:val="20"/>
                <w:szCs w:val="20"/>
              </w:rPr>
              <w:t>1 раз в год</w:t>
            </w:r>
          </w:p>
          <w:p w:rsidR="009C4035" w:rsidRDefault="009C4035" w:rsidP="00D13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C4035" w:rsidRDefault="009C4035" w:rsidP="00D13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F0642" w:rsidRDefault="003F0642" w:rsidP="003F0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F0642" w:rsidRDefault="003F0642" w:rsidP="003F0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C4035" w:rsidRPr="00C705A1" w:rsidRDefault="009C4035" w:rsidP="00CF2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6D5" w:rsidRDefault="009C4035" w:rsidP="00D13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5A1">
              <w:rPr>
                <w:rFonts w:ascii="Times New Roman" w:hAnsi="Times New Roman" w:cs="Times New Roman"/>
                <w:sz w:val="20"/>
                <w:szCs w:val="20"/>
              </w:rPr>
              <w:t xml:space="preserve">Вынесение на </w:t>
            </w:r>
          </w:p>
          <w:p w:rsidR="00B956D5" w:rsidRDefault="009C4035" w:rsidP="00D13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5A1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административное совещание при выявлении </w:t>
            </w:r>
          </w:p>
          <w:p w:rsidR="009C4035" w:rsidRPr="00C705A1" w:rsidRDefault="009C4035" w:rsidP="00D13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5A1">
              <w:rPr>
                <w:rFonts w:ascii="Times New Roman" w:hAnsi="Times New Roman" w:cs="Times New Roman"/>
                <w:sz w:val="20"/>
                <w:szCs w:val="20"/>
              </w:rPr>
              <w:t>нарушений</w:t>
            </w:r>
            <w:r w:rsidR="00C23A1A">
              <w:rPr>
                <w:rFonts w:ascii="Times New Roman" w:hAnsi="Times New Roman" w:cs="Times New Roman"/>
                <w:sz w:val="20"/>
                <w:szCs w:val="20"/>
              </w:rPr>
              <w:t>, устранение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E4C" w:rsidRDefault="009C4035" w:rsidP="00E57E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Медсестра</w:t>
            </w:r>
            <w:r w:rsidR="00E57E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B1717" w:rsidRDefault="00AB1717" w:rsidP="00E57E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1717" w:rsidRDefault="00AB1717" w:rsidP="00E57E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7E4C" w:rsidRDefault="00E57E4C" w:rsidP="00E57E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Зав. хозяйством</w:t>
            </w:r>
          </w:p>
          <w:p w:rsidR="009C4035" w:rsidRDefault="009C4035" w:rsidP="00C705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4035" w:rsidRPr="00BB57FE" w:rsidTr="002A5918">
        <w:trPr>
          <w:trHeight w:val="541"/>
        </w:trPr>
        <w:tc>
          <w:tcPr>
            <w:tcW w:w="22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C4035" w:rsidRPr="00BB57FE" w:rsidRDefault="009C4035" w:rsidP="00A66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Pr="00B63304" w:rsidRDefault="009C4035" w:rsidP="00E4442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63304">
              <w:rPr>
                <w:rFonts w:ascii="Times New Roman" w:hAnsi="Times New Roman" w:cs="Times New Roman"/>
                <w:i/>
                <w:sz w:val="20"/>
                <w:szCs w:val="20"/>
              </w:rPr>
              <w:t>Естественное и искусственное освещение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D2" w:rsidRPr="00B63304" w:rsidRDefault="009C4035" w:rsidP="00135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3304">
              <w:rPr>
                <w:rFonts w:ascii="Times New Roman" w:hAnsi="Times New Roman" w:cs="Times New Roman"/>
                <w:sz w:val="20"/>
                <w:szCs w:val="20"/>
              </w:rPr>
              <w:t>Исправность осветительных приборов</w:t>
            </w:r>
            <w:r w:rsidR="006F52D2">
              <w:rPr>
                <w:rFonts w:ascii="Times New Roman" w:hAnsi="Times New Roman" w:cs="Times New Roman"/>
                <w:sz w:val="20"/>
                <w:szCs w:val="20"/>
              </w:rPr>
              <w:t>, работа осветительных приборов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Pr="00B63304" w:rsidRDefault="006958DF" w:rsidP="00D13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Осмотр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Pr="00B63304" w:rsidRDefault="009C4035" w:rsidP="00D13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304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6D5" w:rsidRPr="00C23A1A" w:rsidRDefault="00B956D5" w:rsidP="00D13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A1A">
              <w:rPr>
                <w:rFonts w:ascii="Times New Roman" w:hAnsi="Times New Roman" w:cs="Times New Roman"/>
                <w:sz w:val="20"/>
                <w:szCs w:val="20"/>
              </w:rPr>
              <w:t xml:space="preserve">Устранение при выявлении </w:t>
            </w:r>
          </w:p>
          <w:p w:rsidR="009C4035" w:rsidRPr="00C23A1A" w:rsidRDefault="00B956D5" w:rsidP="00D13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A1A">
              <w:rPr>
                <w:rFonts w:ascii="Times New Roman" w:hAnsi="Times New Roman" w:cs="Times New Roman"/>
                <w:sz w:val="20"/>
                <w:szCs w:val="20"/>
              </w:rPr>
              <w:t>нарушений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Default="009C4035" w:rsidP="001359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Зав. хозяйством</w:t>
            </w:r>
          </w:p>
        </w:tc>
      </w:tr>
      <w:tr w:rsidR="009C4035" w:rsidRPr="00BB57FE" w:rsidTr="002A5918">
        <w:trPr>
          <w:trHeight w:val="1401"/>
        </w:trPr>
        <w:tc>
          <w:tcPr>
            <w:tcW w:w="22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C4035" w:rsidRPr="00BB57FE" w:rsidRDefault="009C4035" w:rsidP="00A66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Pr="00B63304" w:rsidRDefault="009C4035" w:rsidP="00E44425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63304">
              <w:rPr>
                <w:rFonts w:ascii="Times New Roman" w:hAnsi="Times New Roman" w:cs="Times New Roman"/>
                <w:i/>
                <w:sz w:val="20"/>
                <w:szCs w:val="20"/>
              </w:rPr>
              <w:t>Отопление и вентиляция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Pr="00B63304" w:rsidRDefault="009C4035" w:rsidP="00E444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3304">
              <w:rPr>
                <w:rFonts w:ascii="Times New Roman" w:hAnsi="Times New Roman" w:cs="Times New Roman"/>
                <w:sz w:val="20"/>
                <w:szCs w:val="20"/>
              </w:rPr>
              <w:t>Исправность системы отопления и вентиляции:  температурный режим,  состояние ограждений отопительных приборов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Pr="00B63304" w:rsidRDefault="009C4035" w:rsidP="00AB171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304">
              <w:rPr>
                <w:rFonts w:ascii="Times New Roman" w:hAnsi="Times New Roman" w:cs="Times New Roman"/>
                <w:sz w:val="20"/>
                <w:szCs w:val="20"/>
              </w:rPr>
              <w:t>Наблюдени</w:t>
            </w:r>
            <w:r w:rsidR="008165A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6958DF">
              <w:rPr>
                <w:rFonts w:ascii="Times New Roman" w:hAnsi="Times New Roman" w:cs="Times New Roman"/>
                <w:sz w:val="20"/>
                <w:szCs w:val="20"/>
              </w:rPr>
              <w:t>, осмотр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717" w:rsidRDefault="00AB1717" w:rsidP="00263719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Постоянно. </w:t>
            </w:r>
          </w:p>
          <w:p w:rsidR="00263719" w:rsidRPr="00C86310" w:rsidRDefault="00263719" w:rsidP="00263719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</w:pPr>
            <w:r w:rsidRPr="00C86310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2 раза</w:t>
            </w:r>
          </w:p>
          <w:p w:rsidR="00263719" w:rsidRPr="00C86310" w:rsidRDefault="00263719" w:rsidP="00263719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</w:pPr>
            <w:r w:rsidRPr="00C86310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в год –</w:t>
            </w:r>
          </w:p>
          <w:p w:rsidR="00263719" w:rsidRPr="00C86310" w:rsidRDefault="00263719" w:rsidP="00263719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</w:pPr>
            <w:r w:rsidRPr="00C86310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окончание и начало</w:t>
            </w:r>
          </w:p>
          <w:p w:rsidR="009C4035" w:rsidRPr="00263719" w:rsidRDefault="00263719" w:rsidP="00263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31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отопительного сезона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717" w:rsidRPr="00C23A1A" w:rsidRDefault="00AB1717" w:rsidP="00B63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56D5" w:rsidRPr="00C23A1A" w:rsidRDefault="00B956D5" w:rsidP="00B956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A1A">
              <w:rPr>
                <w:rFonts w:ascii="Times New Roman" w:hAnsi="Times New Roman" w:cs="Times New Roman"/>
                <w:sz w:val="20"/>
                <w:szCs w:val="20"/>
              </w:rPr>
              <w:t xml:space="preserve">Устранение при выявлении </w:t>
            </w:r>
          </w:p>
          <w:p w:rsidR="009C4035" w:rsidRPr="00C23A1A" w:rsidRDefault="00B956D5" w:rsidP="00B956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A1A">
              <w:rPr>
                <w:rFonts w:ascii="Times New Roman" w:hAnsi="Times New Roman" w:cs="Times New Roman"/>
                <w:sz w:val="20"/>
                <w:szCs w:val="20"/>
              </w:rPr>
              <w:t>нарушений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Default="009C4035" w:rsidP="00263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Зав. хозяйством</w:t>
            </w:r>
          </w:p>
        </w:tc>
      </w:tr>
      <w:tr w:rsidR="009C4035" w:rsidRPr="00BB57FE" w:rsidTr="002A5918">
        <w:trPr>
          <w:trHeight w:val="698"/>
        </w:trPr>
        <w:tc>
          <w:tcPr>
            <w:tcW w:w="22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C4035" w:rsidRPr="00BB57FE" w:rsidRDefault="009C4035" w:rsidP="00A66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Pr="00B63304" w:rsidRDefault="009C4035" w:rsidP="00E44425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63304">
              <w:rPr>
                <w:rFonts w:ascii="Times New Roman" w:hAnsi="Times New Roman" w:cs="Times New Roman"/>
                <w:i/>
                <w:sz w:val="20"/>
                <w:szCs w:val="20"/>
              </w:rPr>
              <w:t>Водоснабжение и канализация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Pr="00B63304" w:rsidRDefault="009C4035" w:rsidP="00E444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3304">
              <w:rPr>
                <w:rFonts w:ascii="Times New Roman" w:hAnsi="Times New Roman" w:cs="Times New Roman"/>
                <w:sz w:val="20"/>
                <w:szCs w:val="20"/>
              </w:rPr>
              <w:t>Исправность системы водоснабжения и канализации, в т.ч. кранов, смесителей, труб.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Pr="00B63304" w:rsidRDefault="009C4035" w:rsidP="009C72B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304">
              <w:rPr>
                <w:rFonts w:ascii="Times New Roman" w:hAnsi="Times New Roman" w:cs="Times New Roman"/>
                <w:sz w:val="20"/>
                <w:szCs w:val="20"/>
              </w:rPr>
              <w:t>Наблюдени</w:t>
            </w:r>
            <w:r w:rsidR="008165A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6958DF">
              <w:rPr>
                <w:rFonts w:ascii="Times New Roman" w:hAnsi="Times New Roman" w:cs="Times New Roman"/>
                <w:sz w:val="20"/>
                <w:szCs w:val="20"/>
              </w:rPr>
              <w:t>, осмотр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Pr="00B63304" w:rsidRDefault="009C4035" w:rsidP="00B633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304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6D5" w:rsidRPr="00C23A1A" w:rsidRDefault="00B956D5" w:rsidP="00B956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A1A">
              <w:rPr>
                <w:rFonts w:ascii="Times New Roman" w:hAnsi="Times New Roman" w:cs="Times New Roman"/>
                <w:sz w:val="20"/>
                <w:szCs w:val="20"/>
              </w:rPr>
              <w:t xml:space="preserve">Устранение при выявлении </w:t>
            </w:r>
          </w:p>
          <w:p w:rsidR="009C4035" w:rsidRPr="00C23A1A" w:rsidRDefault="00B956D5" w:rsidP="00B956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A1A">
              <w:rPr>
                <w:rFonts w:ascii="Times New Roman" w:hAnsi="Times New Roman" w:cs="Times New Roman"/>
                <w:sz w:val="20"/>
                <w:szCs w:val="20"/>
              </w:rPr>
              <w:t>нарушений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Default="009C4035" w:rsidP="00B63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Зав. хозяйством</w:t>
            </w:r>
          </w:p>
          <w:p w:rsidR="009C4035" w:rsidRDefault="009C4035" w:rsidP="00B63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4035" w:rsidRPr="00BB57FE" w:rsidTr="002A5918">
        <w:trPr>
          <w:trHeight w:val="1160"/>
        </w:trPr>
        <w:tc>
          <w:tcPr>
            <w:tcW w:w="2209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4035" w:rsidRPr="00BB57FE" w:rsidRDefault="009C4035" w:rsidP="00A66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Pr="008A7D09" w:rsidRDefault="009C4035" w:rsidP="008A7D09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A7D09">
              <w:rPr>
                <w:rFonts w:ascii="Times New Roman" w:hAnsi="Times New Roman" w:cs="Times New Roman"/>
                <w:i/>
                <w:sz w:val="20"/>
                <w:szCs w:val="20"/>
              </w:rPr>
              <w:t>Требования, определяемые в соответствии с правилами пожарной безопасности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Pr="008A7D09" w:rsidRDefault="009C4035" w:rsidP="00B633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7D09">
              <w:rPr>
                <w:rFonts w:ascii="Times New Roman" w:hAnsi="Times New Roman" w:cs="Times New Roman"/>
                <w:sz w:val="20"/>
                <w:szCs w:val="20"/>
              </w:rPr>
              <w:t xml:space="preserve">Состояние пожарной сигнализации и автоматической системы оповещения людей при пожаре </w:t>
            </w:r>
          </w:p>
          <w:p w:rsidR="009C4035" w:rsidRPr="008A7D09" w:rsidRDefault="009C4035" w:rsidP="00B633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7D09">
              <w:rPr>
                <w:rFonts w:ascii="Times New Roman" w:hAnsi="Times New Roman" w:cs="Times New Roman"/>
                <w:sz w:val="20"/>
                <w:szCs w:val="20"/>
              </w:rPr>
              <w:t>Соблюдение правил пожарной безопасности на рабочем месте, противопожарного режима, эвакуационных выходов</w:t>
            </w:r>
          </w:p>
          <w:p w:rsidR="009C4035" w:rsidRPr="008A7D09" w:rsidRDefault="009C4035" w:rsidP="00B633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7D09">
              <w:rPr>
                <w:rFonts w:ascii="Times New Roman" w:hAnsi="Times New Roman" w:cs="Times New Roman"/>
                <w:sz w:val="20"/>
                <w:szCs w:val="20"/>
              </w:rPr>
              <w:t>Техническое состояние огнетушителей</w:t>
            </w:r>
          </w:p>
          <w:p w:rsidR="009C4035" w:rsidRPr="008A7D09" w:rsidRDefault="009C4035" w:rsidP="000877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7D09">
              <w:rPr>
                <w:rFonts w:ascii="Times New Roman" w:hAnsi="Times New Roman" w:cs="Times New Roman"/>
                <w:sz w:val="20"/>
                <w:szCs w:val="20"/>
              </w:rPr>
              <w:t xml:space="preserve">Пожарная безопасность при подготовке к проведению новогодних утренников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Pr="008A7D09" w:rsidRDefault="009C4035" w:rsidP="00D13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D09">
              <w:rPr>
                <w:rFonts w:ascii="Times New Roman" w:hAnsi="Times New Roman" w:cs="Times New Roman"/>
                <w:sz w:val="20"/>
                <w:szCs w:val="20"/>
              </w:rPr>
              <w:t>Наблюдени</w:t>
            </w:r>
            <w:r w:rsidR="008165A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263719">
              <w:rPr>
                <w:rFonts w:ascii="Times New Roman" w:hAnsi="Times New Roman" w:cs="Times New Roman"/>
                <w:sz w:val="20"/>
                <w:szCs w:val="20"/>
              </w:rPr>
              <w:t>, осмотр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Pr="008A7D09" w:rsidRDefault="009C4035" w:rsidP="00D13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D09">
              <w:rPr>
                <w:rFonts w:ascii="Times New Roman" w:hAnsi="Times New Roman" w:cs="Times New Roman"/>
                <w:sz w:val="20"/>
                <w:szCs w:val="20"/>
              </w:rPr>
              <w:t>Ежемесячно</w:t>
            </w:r>
          </w:p>
          <w:p w:rsidR="009C4035" w:rsidRPr="008A7D09" w:rsidRDefault="009C4035" w:rsidP="00D13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C4035" w:rsidRPr="008A7D09" w:rsidRDefault="009C4035" w:rsidP="00D13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C4035" w:rsidRPr="008A7D09" w:rsidRDefault="009C72B0" w:rsidP="00D13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Постоянно </w:t>
            </w:r>
          </w:p>
          <w:p w:rsidR="009C4035" w:rsidRPr="008A7D09" w:rsidRDefault="009C4035" w:rsidP="00D13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C4035" w:rsidRPr="008A7D09" w:rsidRDefault="009C4035" w:rsidP="00D13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C72B0" w:rsidRDefault="009C72B0" w:rsidP="00D13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C4035" w:rsidRPr="008A7D09" w:rsidRDefault="009C4035" w:rsidP="00D13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D09">
              <w:rPr>
                <w:rFonts w:ascii="Times New Roman" w:hAnsi="Times New Roman" w:cs="Times New Roman"/>
                <w:sz w:val="20"/>
                <w:szCs w:val="20"/>
              </w:rPr>
              <w:t xml:space="preserve">1 раз в 3 месяца </w:t>
            </w:r>
          </w:p>
          <w:p w:rsidR="009C4035" w:rsidRDefault="009C4035" w:rsidP="008A7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C4035" w:rsidRPr="008A7D09" w:rsidRDefault="009C4035" w:rsidP="008A7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D09">
              <w:rPr>
                <w:rFonts w:ascii="Times New Roman" w:hAnsi="Times New Roman" w:cs="Times New Roman"/>
                <w:sz w:val="20"/>
                <w:szCs w:val="20"/>
              </w:rPr>
              <w:t>1 раз в год</w:t>
            </w:r>
          </w:p>
          <w:p w:rsidR="009C4035" w:rsidRPr="008A7D09" w:rsidRDefault="009C4035" w:rsidP="00D13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Pr="008A7D09" w:rsidRDefault="00B956D5" w:rsidP="00D13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Журнал учета</w:t>
            </w:r>
          </w:p>
          <w:p w:rsidR="009C4035" w:rsidRPr="008A7D09" w:rsidRDefault="009C4035" w:rsidP="00D13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C4035" w:rsidRPr="008A7D09" w:rsidRDefault="009C4035" w:rsidP="00D13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C4035" w:rsidRPr="008A7D09" w:rsidRDefault="009C4035" w:rsidP="00D13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56D5" w:rsidRDefault="00B956D5" w:rsidP="008A7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56D5" w:rsidRDefault="00B956D5" w:rsidP="008A7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56D5" w:rsidRDefault="00B956D5" w:rsidP="008A7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C4035" w:rsidRPr="008A7D09" w:rsidRDefault="009C4035" w:rsidP="008A7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D09">
              <w:rPr>
                <w:rFonts w:ascii="Times New Roman" w:hAnsi="Times New Roman" w:cs="Times New Roman"/>
                <w:sz w:val="20"/>
                <w:szCs w:val="20"/>
              </w:rPr>
              <w:t xml:space="preserve">Журнал учета </w:t>
            </w:r>
          </w:p>
          <w:p w:rsidR="009C4035" w:rsidRPr="008A7D09" w:rsidRDefault="009C4035" w:rsidP="008A7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56D5" w:rsidRDefault="009C4035" w:rsidP="008A7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D09">
              <w:rPr>
                <w:rFonts w:ascii="Times New Roman" w:hAnsi="Times New Roman" w:cs="Times New Roman"/>
                <w:sz w:val="20"/>
                <w:szCs w:val="20"/>
              </w:rPr>
              <w:t xml:space="preserve">Справка </w:t>
            </w:r>
            <w:r w:rsidR="00B956D5"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</w:p>
          <w:p w:rsidR="009C4035" w:rsidRPr="008A7D09" w:rsidRDefault="00B956D5" w:rsidP="008A7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результатам</w:t>
            </w:r>
            <w:r w:rsidR="009C4035" w:rsidRPr="008A7D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Default="009C4035" w:rsidP="008A7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Зав. хозяйством</w:t>
            </w:r>
          </w:p>
          <w:p w:rsidR="00263719" w:rsidRDefault="009C4035" w:rsidP="00B63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</w:t>
            </w:r>
            <w:r w:rsidR="00CD7637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ственный за пожарную </w:t>
            </w:r>
          </w:p>
          <w:p w:rsidR="009C4035" w:rsidRDefault="009C4035" w:rsidP="00B63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безопасность</w:t>
            </w:r>
          </w:p>
        </w:tc>
      </w:tr>
      <w:tr w:rsidR="009C4035" w:rsidRPr="00BB57FE" w:rsidTr="002A5918">
        <w:trPr>
          <w:trHeight w:val="559"/>
        </w:trPr>
        <w:tc>
          <w:tcPr>
            <w:tcW w:w="2209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4035" w:rsidRPr="00BB57FE" w:rsidRDefault="009C4035" w:rsidP="00A66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Pr="00543FAD" w:rsidRDefault="009C4035" w:rsidP="00FE4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Педагогические кадры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Default="009C4035" w:rsidP="00FE4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Укомплектованность кадрами, уро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вень квалификации, непрерывность профессиональ</w:t>
            </w:r>
            <w:r w:rsidR="00267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ного роста</w:t>
            </w:r>
            <w:r w:rsidR="002637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(курсовая подготовка)</w:t>
            </w:r>
          </w:p>
          <w:p w:rsidR="002670FE" w:rsidRDefault="002670FE" w:rsidP="00FE4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 прохождения аттестации педагогами</w:t>
            </w:r>
          </w:p>
          <w:p w:rsidR="002670FE" w:rsidRDefault="002670FE" w:rsidP="00FE4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F21EE" w:rsidRDefault="00CF21EE" w:rsidP="00FE42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56B4" w:rsidRDefault="007856B4" w:rsidP="00FE42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70FE" w:rsidRDefault="002670FE" w:rsidP="00FE42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70FE">
              <w:rPr>
                <w:rFonts w:ascii="Times New Roman" w:hAnsi="Times New Roman" w:cs="Times New Roman"/>
                <w:sz w:val="20"/>
                <w:szCs w:val="20"/>
              </w:rPr>
              <w:t>Представление опыта в мероприятиях научно-методического направления на</w:t>
            </w:r>
            <w:r w:rsidR="001359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670FE" w:rsidRDefault="002670FE" w:rsidP="00FE42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70FE">
              <w:rPr>
                <w:rFonts w:ascii="Times New Roman" w:hAnsi="Times New Roman" w:cs="Times New Roman"/>
                <w:sz w:val="20"/>
                <w:szCs w:val="20"/>
              </w:rPr>
              <w:t xml:space="preserve">*муниципальном уровне; </w:t>
            </w:r>
          </w:p>
          <w:p w:rsidR="002670FE" w:rsidRDefault="002670FE" w:rsidP="00FE42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70FE">
              <w:rPr>
                <w:rFonts w:ascii="Times New Roman" w:hAnsi="Times New Roman" w:cs="Times New Roman"/>
                <w:sz w:val="20"/>
                <w:szCs w:val="20"/>
              </w:rPr>
              <w:t xml:space="preserve">*на республиканском уровне; </w:t>
            </w:r>
          </w:p>
          <w:p w:rsidR="002670FE" w:rsidRDefault="002670FE" w:rsidP="00FE42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70FE">
              <w:rPr>
                <w:rFonts w:ascii="Times New Roman" w:hAnsi="Times New Roman" w:cs="Times New Roman"/>
                <w:sz w:val="20"/>
                <w:szCs w:val="20"/>
              </w:rPr>
              <w:t xml:space="preserve">*на федеральном уровне; </w:t>
            </w:r>
          </w:p>
          <w:p w:rsidR="002670FE" w:rsidRDefault="002670FE" w:rsidP="00FE42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70FE">
              <w:rPr>
                <w:rFonts w:ascii="Times New Roman" w:hAnsi="Times New Roman" w:cs="Times New Roman"/>
                <w:sz w:val="20"/>
                <w:szCs w:val="20"/>
              </w:rPr>
              <w:t xml:space="preserve">*на международном уровне. </w:t>
            </w:r>
          </w:p>
          <w:p w:rsidR="002670FE" w:rsidRPr="002670FE" w:rsidRDefault="002670FE" w:rsidP="00FE4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70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Участие педагогов в конкурсных мероприятиях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Pr="00BB57FE" w:rsidRDefault="009C4035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Сбор данных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21EE" w:rsidRDefault="00CF21EE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Октябрь</w:t>
            </w:r>
          </w:p>
          <w:p w:rsidR="009C4035" w:rsidRDefault="009C4035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Декабрь</w:t>
            </w:r>
            <w:r w:rsidR="001F62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-январь</w:t>
            </w:r>
          </w:p>
          <w:p w:rsidR="009C4035" w:rsidRDefault="00CF21EE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Март-апрель</w:t>
            </w:r>
          </w:p>
          <w:p w:rsidR="009C4035" w:rsidRDefault="009C4035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35906" w:rsidRDefault="00263719" w:rsidP="00263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Январь,</w:t>
            </w:r>
          </w:p>
          <w:p w:rsidR="00263719" w:rsidRDefault="00135906" w:rsidP="00263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="002637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юнь</w:t>
            </w:r>
          </w:p>
          <w:p w:rsidR="002670FE" w:rsidRDefault="002670FE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70FE" w:rsidRDefault="002670FE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70FE" w:rsidRDefault="002670FE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F21EE" w:rsidRDefault="00CF21EE" w:rsidP="00CF2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Март-апрель</w:t>
            </w:r>
          </w:p>
          <w:p w:rsidR="00135906" w:rsidRDefault="00135906" w:rsidP="00CF2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35906" w:rsidRDefault="00135906" w:rsidP="00CF2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35906" w:rsidRDefault="00135906" w:rsidP="00CF2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35906" w:rsidRDefault="00135906" w:rsidP="00CF2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35906" w:rsidRDefault="00135906" w:rsidP="00CF2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35906" w:rsidRDefault="00135906" w:rsidP="00CF2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Март-апрель</w:t>
            </w:r>
          </w:p>
          <w:p w:rsidR="002670FE" w:rsidRPr="00BB57FE" w:rsidRDefault="002670FE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Default="00CF21EE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Сверка кадров</w:t>
            </w:r>
          </w:p>
          <w:p w:rsidR="009C4035" w:rsidRDefault="00CF21EE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Форма 85 К</w:t>
            </w:r>
          </w:p>
          <w:p w:rsidR="009C4035" w:rsidRDefault="00CF21EE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="009C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тчет по самооб</w:t>
            </w:r>
            <w:r w:rsidR="009C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следованию</w:t>
            </w:r>
          </w:p>
          <w:p w:rsidR="001F62A2" w:rsidRDefault="002670FE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План-график повышения квалификации пед</w:t>
            </w:r>
            <w:r w:rsidR="001F62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агогических</w:t>
            </w:r>
          </w:p>
          <w:p w:rsidR="002670FE" w:rsidRDefault="002670FE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работников</w:t>
            </w:r>
          </w:p>
          <w:p w:rsidR="002670FE" w:rsidRDefault="002670FE" w:rsidP="00FE4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2670FE">
              <w:rPr>
                <w:rFonts w:ascii="Times New Roman" w:hAnsi="Times New Roman" w:cs="Times New Roman"/>
                <w:sz w:val="20"/>
                <w:szCs w:val="20"/>
              </w:rPr>
              <w:t>тчет по самообследованию</w:t>
            </w:r>
          </w:p>
          <w:p w:rsidR="00135906" w:rsidRDefault="00135906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35906" w:rsidRDefault="00135906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35906" w:rsidRDefault="00135906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35906" w:rsidRDefault="00135906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35906" w:rsidRPr="002670FE" w:rsidRDefault="00135906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</w:t>
            </w:r>
            <w:r w:rsidRPr="002670FE">
              <w:rPr>
                <w:rFonts w:ascii="Times New Roman" w:hAnsi="Times New Roman" w:cs="Times New Roman"/>
                <w:sz w:val="20"/>
                <w:szCs w:val="20"/>
              </w:rPr>
              <w:t>тчет по самообследованию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Default="009C4035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Заведующий</w:t>
            </w:r>
          </w:p>
          <w:p w:rsidR="002670FE" w:rsidRDefault="002670FE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70FE" w:rsidRDefault="00CF21EE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Рабочая группа</w:t>
            </w:r>
          </w:p>
          <w:p w:rsidR="002670FE" w:rsidRDefault="002670FE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C4035" w:rsidRDefault="009C4035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Ст. воспитатель</w:t>
            </w:r>
          </w:p>
          <w:p w:rsidR="000877A7" w:rsidRDefault="000877A7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877A7" w:rsidRDefault="000877A7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877A7" w:rsidRDefault="000877A7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877A7" w:rsidRDefault="000877A7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877A7" w:rsidRDefault="000877A7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Рабочая группа</w:t>
            </w:r>
          </w:p>
          <w:p w:rsidR="00135906" w:rsidRDefault="00135906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35906" w:rsidRDefault="00135906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35906" w:rsidRDefault="00135906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35906" w:rsidRDefault="00135906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35906" w:rsidRDefault="00135906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35906" w:rsidRPr="00BB57FE" w:rsidRDefault="00135906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Рабочая группа</w:t>
            </w:r>
          </w:p>
        </w:tc>
      </w:tr>
      <w:tr w:rsidR="009C4035" w:rsidRPr="00BB57FE" w:rsidTr="002A5918">
        <w:trPr>
          <w:trHeight w:val="872"/>
        </w:trPr>
        <w:tc>
          <w:tcPr>
            <w:tcW w:w="2209" w:type="dxa"/>
            <w:gridSpan w:val="2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4035" w:rsidRPr="00BB57FE" w:rsidRDefault="009C4035" w:rsidP="00A66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Pr="00BE3C43" w:rsidRDefault="009C4035" w:rsidP="001F62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Выполнение муниципального задания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Pr="00BB57FE" w:rsidRDefault="009C4035" w:rsidP="00FE4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Качество выполнения муниципальной услуги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5906" w:rsidRDefault="009C4035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Анализ, оценка, расчеты по формулам </w:t>
            </w:r>
          </w:p>
          <w:p w:rsidR="009C4035" w:rsidRPr="00BB57FE" w:rsidRDefault="009C4035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(при наличии)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Pr="00BB57FE" w:rsidRDefault="001F62A2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="00CF21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нварь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Default="009C4035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Отчет</w:t>
            </w:r>
          </w:p>
          <w:p w:rsidR="009C4035" w:rsidRPr="00BB57FE" w:rsidRDefault="009C4035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Default="009C4035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Заведующий</w:t>
            </w:r>
          </w:p>
          <w:p w:rsidR="009C4035" w:rsidRPr="00BB57FE" w:rsidRDefault="009C4035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76A1F" w:rsidRPr="00BB57FE" w:rsidTr="002A5918">
        <w:tc>
          <w:tcPr>
            <w:tcW w:w="2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396" w:rsidRDefault="00D13396" w:rsidP="00D13396">
            <w:pPr>
              <w:spacing w:after="0" w:line="240" w:lineRule="auto"/>
              <w:ind w:hanging="3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Качество</w:t>
            </w:r>
          </w:p>
          <w:p w:rsidR="000922A2" w:rsidRDefault="000922A2" w:rsidP="00D13396">
            <w:pPr>
              <w:spacing w:after="0" w:line="240" w:lineRule="auto"/>
              <w:ind w:hanging="3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реализации ООП</w:t>
            </w:r>
            <w:r w:rsidR="00D133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</w:t>
            </w:r>
            <w:r w:rsidR="006212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, АООП ДО</w:t>
            </w:r>
            <w:r w:rsidR="00C839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, </w:t>
            </w:r>
            <w:r w:rsidR="00721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рабочей программы воспитания, </w:t>
            </w:r>
            <w:r w:rsidR="00C839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рабоч</w:t>
            </w:r>
            <w:r w:rsidR="00721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их</w:t>
            </w:r>
            <w:r w:rsidR="00C839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программ</w:t>
            </w:r>
            <w:r w:rsidR="00721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специалистов, дополнительных общеразвивающих программ</w:t>
            </w:r>
          </w:p>
          <w:p w:rsidR="000922A2" w:rsidRDefault="0072116D" w:rsidP="00D13396">
            <w:pPr>
              <w:spacing w:after="0" w:line="240" w:lineRule="auto"/>
              <w:ind w:hanging="3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502AFF" w:rsidRDefault="00502AFF" w:rsidP="004A0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</w:p>
          <w:p w:rsidR="00B50C77" w:rsidRDefault="00B50C77" w:rsidP="004A0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</w:p>
          <w:p w:rsidR="00B50C77" w:rsidRDefault="00B50C77" w:rsidP="004A0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</w:p>
          <w:p w:rsidR="00B50C77" w:rsidRDefault="00B50C77" w:rsidP="004A0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</w:p>
          <w:p w:rsidR="00B50C77" w:rsidRDefault="00B50C77" w:rsidP="004A0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</w:p>
          <w:p w:rsidR="002C08AD" w:rsidRDefault="002C08AD" w:rsidP="004A0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</w:p>
          <w:p w:rsidR="002C08AD" w:rsidRDefault="002C08AD" w:rsidP="004A0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</w:p>
          <w:p w:rsidR="000411E0" w:rsidRPr="00BB57FE" w:rsidRDefault="000411E0" w:rsidP="00ED2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22A2" w:rsidRPr="0086076D" w:rsidRDefault="0086076D" w:rsidP="00A87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6076D">
              <w:rPr>
                <w:rFonts w:ascii="Times New Roman" w:hAnsi="Times New Roman" w:cs="Times New Roman"/>
                <w:b/>
                <w:sz w:val="20"/>
                <w:szCs w:val="20"/>
              </w:rPr>
              <w:t>Реализуемые образовательные программы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7A7" w:rsidRDefault="0086076D" w:rsidP="00085A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076D">
              <w:rPr>
                <w:rFonts w:ascii="Times New Roman" w:hAnsi="Times New Roman" w:cs="Times New Roman"/>
                <w:sz w:val="20"/>
                <w:szCs w:val="20"/>
              </w:rPr>
              <w:t>Соответствие программ примерной образовательной про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86076D">
              <w:rPr>
                <w:rFonts w:ascii="Times New Roman" w:hAnsi="Times New Roman" w:cs="Times New Roman"/>
                <w:sz w:val="20"/>
                <w:szCs w:val="20"/>
              </w:rPr>
              <w:t>грамме</w:t>
            </w:r>
            <w:r w:rsidR="00135906">
              <w:rPr>
                <w:rFonts w:ascii="Times New Roman" w:hAnsi="Times New Roman" w:cs="Times New Roman"/>
                <w:sz w:val="20"/>
                <w:szCs w:val="20"/>
              </w:rPr>
              <w:t>: н</w:t>
            </w:r>
            <w:r w:rsidRPr="0086076D">
              <w:rPr>
                <w:rFonts w:ascii="Times New Roman" w:hAnsi="Times New Roman" w:cs="Times New Roman"/>
                <w:sz w:val="20"/>
                <w:szCs w:val="20"/>
              </w:rPr>
              <w:t>аличие всех разделов программы</w:t>
            </w:r>
            <w:r w:rsidR="00135906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  <w:r w:rsidRPr="0086076D">
              <w:rPr>
                <w:rFonts w:ascii="Times New Roman" w:hAnsi="Times New Roman" w:cs="Times New Roman"/>
                <w:sz w:val="20"/>
                <w:szCs w:val="20"/>
              </w:rPr>
              <w:t>оответствие содержания разделов требованиям ФГОС</w:t>
            </w:r>
            <w:r w:rsidR="00135906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  <w:r w:rsidRPr="0086076D">
              <w:rPr>
                <w:rFonts w:ascii="Times New Roman" w:hAnsi="Times New Roman" w:cs="Times New Roman"/>
                <w:sz w:val="20"/>
                <w:szCs w:val="20"/>
              </w:rPr>
              <w:t>оответствие объема и содержания обязательной части и части, форми</w:t>
            </w:r>
            <w:r w:rsidR="000877A7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86076D">
              <w:rPr>
                <w:rFonts w:ascii="Times New Roman" w:hAnsi="Times New Roman" w:cs="Times New Roman"/>
                <w:sz w:val="20"/>
                <w:szCs w:val="20"/>
              </w:rPr>
              <w:t>руемой участни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86076D">
              <w:rPr>
                <w:rFonts w:ascii="Times New Roman" w:hAnsi="Times New Roman" w:cs="Times New Roman"/>
                <w:sz w:val="20"/>
                <w:szCs w:val="20"/>
              </w:rPr>
              <w:t>ками образователь</w:t>
            </w:r>
            <w:r w:rsidR="000877A7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86076D">
              <w:rPr>
                <w:rFonts w:ascii="Times New Roman" w:hAnsi="Times New Roman" w:cs="Times New Roman"/>
                <w:sz w:val="20"/>
                <w:szCs w:val="20"/>
              </w:rPr>
              <w:t>ных отношениях требованиям ФГОС</w:t>
            </w:r>
            <w:r w:rsidR="001359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6076D" w:rsidRPr="0086076D" w:rsidRDefault="0086076D" w:rsidP="00085A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076D">
              <w:rPr>
                <w:rFonts w:ascii="Times New Roman" w:hAnsi="Times New Roman" w:cs="Times New Roman"/>
                <w:sz w:val="20"/>
                <w:szCs w:val="20"/>
              </w:rPr>
              <w:t>Положительная динамика реализации Программы раз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86076D">
              <w:rPr>
                <w:rFonts w:ascii="Times New Roman" w:hAnsi="Times New Roman" w:cs="Times New Roman"/>
                <w:sz w:val="20"/>
                <w:szCs w:val="20"/>
              </w:rPr>
              <w:t>вития</w:t>
            </w:r>
            <w:r w:rsidR="004A635F">
              <w:rPr>
                <w:rFonts w:ascii="Times New Roman" w:hAnsi="Times New Roman" w:cs="Times New Roman"/>
                <w:sz w:val="20"/>
                <w:szCs w:val="20"/>
              </w:rPr>
              <w:t>, Программы воспитания</w:t>
            </w:r>
            <w:r w:rsidRPr="0086076D">
              <w:rPr>
                <w:rFonts w:ascii="Times New Roman" w:hAnsi="Times New Roman" w:cs="Times New Roman"/>
                <w:sz w:val="20"/>
                <w:szCs w:val="20"/>
              </w:rPr>
              <w:t xml:space="preserve"> (значимые ре</w:t>
            </w:r>
            <w:r w:rsidR="000877A7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86076D">
              <w:rPr>
                <w:rFonts w:ascii="Times New Roman" w:hAnsi="Times New Roman" w:cs="Times New Roman"/>
                <w:sz w:val="20"/>
                <w:szCs w:val="20"/>
              </w:rPr>
              <w:t>зультаты)</w:t>
            </w:r>
            <w:r w:rsidR="004A635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D263F" w:rsidRPr="0086076D" w:rsidRDefault="0086076D" w:rsidP="00085A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076D">
              <w:rPr>
                <w:rFonts w:ascii="Times New Roman" w:hAnsi="Times New Roman" w:cs="Times New Roman"/>
                <w:sz w:val="20"/>
                <w:szCs w:val="20"/>
              </w:rPr>
              <w:t>Наличие современных образователь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86076D">
              <w:rPr>
                <w:rFonts w:ascii="Times New Roman" w:hAnsi="Times New Roman" w:cs="Times New Roman"/>
                <w:sz w:val="20"/>
                <w:szCs w:val="20"/>
              </w:rPr>
              <w:t xml:space="preserve">ных технологий, </w:t>
            </w:r>
            <w:r w:rsidR="00135906">
              <w:rPr>
                <w:rFonts w:ascii="Times New Roman" w:hAnsi="Times New Roman" w:cs="Times New Roman"/>
                <w:sz w:val="20"/>
                <w:szCs w:val="20"/>
              </w:rPr>
              <w:t>способствующих высокому качеству образования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2C0" w:rsidRDefault="0086076D" w:rsidP="00A87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</w:t>
            </w:r>
            <w:r w:rsidR="006212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D85315" w:rsidRDefault="006212C0" w:rsidP="00A87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документации</w:t>
            </w:r>
          </w:p>
          <w:p w:rsidR="000922A2" w:rsidRPr="00BB57FE" w:rsidRDefault="000922A2" w:rsidP="00A87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5906" w:rsidRDefault="00135906" w:rsidP="00085ADC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Ежегодно</w:t>
            </w:r>
          </w:p>
          <w:p w:rsidR="00415881" w:rsidRDefault="00415881" w:rsidP="00085ADC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90849" w:rsidRDefault="00690849" w:rsidP="00085ADC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Сентябрь, </w:t>
            </w:r>
          </w:p>
          <w:p w:rsidR="000922A2" w:rsidRPr="00BB57FE" w:rsidRDefault="00690849" w:rsidP="00085ADC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22A2" w:rsidRDefault="0086076D" w:rsidP="00A87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</w:t>
            </w:r>
            <w:r w:rsidR="00B95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агогический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совет</w:t>
            </w:r>
            <w:r w:rsidR="00135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</w:p>
          <w:p w:rsidR="00135906" w:rsidRDefault="00415881" w:rsidP="00A87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="00135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тчет по самообследованию, </w:t>
            </w:r>
          </w:p>
          <w:p w:rsidR="00442AB1" w:rsidRDefault="00135906" w:rsidP="00A87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родительское </w:t>
            </w:r>
          </w:p>
          <w:p w:rsidR="00135906" w:rsidRPr="00BB57FE" w:rsidRDefault="00135906" w:rsidP="00A87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собрание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2AB1" w:rsidRDefault="00442AB1" w:rsidP="00A87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Заведующий </w:t>
            </w:r>
          </w:p>
          <w:p w:rsidR="000922A2" w:rsidRDefault="0086076D" w:rsidP="00A87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Ст. воспитатель</w:t>
            </w:r>
          </w:p>
          <w:p w:rsidR="00442AB1" w:rsidRPr="00BB57FE" w:rsidRDefault="00442AB1" w:rsidP="00A87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57A61" w:rsidRPr="00BB57FE" w:rsidTr="002A5918">
        <w:trPr>
          <w:trHeight w:val="3678"/>
        </w:trPr>
        <w:tc>
          <w:tcPr>
            <w:tcW w:w="2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7A61" w:rsidRDefault="00D57A61" w:rsidP="00D13396">
            <w:pPr>
              <w:spacing w:after="0" w:line="240" w:lineRule="auto"/>
              <w:ind w:hanging="3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396F" w:rsidRPr="00C8396F" w:rsidRDefault="00D57A61" w:rsidP="00C8396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A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Образовательная деятельность </w:t>
            </w:r>
            <w:r w:rsidR="00C8396F" w:rsidRPr="00C8396F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</w:p>
          <w:p w:rsidR="00C8396F" w:rsidRPr="00C8396F" w:rsidRDefault="00C8396F" w:rsidP="00C8396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96F">
              <w:rPr>
                <w:rFonts w:ascii="Times New Roman" w:hAnsi="Times New Roman" w:cs="Times New Roman"/>
                <w:b/>
                <w:sz w:val="20"/>
                <w:szCs w:val="20"/>
              </w:rPr>
              <w:t>процессе различных</w:t>
            </w:r>
          </w:p>
          <w:p w:rsidR="00C8396F" w:rsidRPr="00C8396F" w:rsidRDefault="00C8396F" w:rsidP="00C8396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96F">
              <w:rPr>
                <w:rFonts w:ascii="Times New Roman" w:hAnsi="Times New Roman" w:cs="Times New Roman"/>
                <w:b/>
                <w:sz w:val="20"/>
                <w:szCs w:val="20"/>
              </w:rPr>
              <w:t>видов детской</w:t>
            </w:r>
          </w:p>
          <w:p w:rsidR="00C8396F" w:rsidRPr="00C8396F" w:rsidRDefault="00C8396F" w:rsidP="00C8396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96F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и, </w:t>
            </w:r>
            <w:r w:rsidRPr="00C8396F">
              <w:rPr>
                <w:rFonts w:ascii="Times New Roman" w:hAnsi="Times New Roman" w:cs="Times New Roman"/>
                <w:b/>
                <w:sz w:val="20"/>
                <w:szCs w:val="20"/>
              </w:rPr>
              <w:t>в ходе</w:t>
            </w:r>
          </w:p>
          <w:p w:rsidR="00C8396F" w:rsidRPr="00C8396F" w:rsidRDefault="00C8396F" w:rsidP="00C8396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96F">
              <w:rPr>
                <w:rFonts w:ascii="Times New Roman" w:hAnsi="Times New Roman" w:cs="Times New Roman"/>
                <w:b/>
                <w:sz w:val="20"/>
                <w:szCs w:val="20"/>
              </w:rPr>
              <w:t>режимных моментов,</w:t>
            </w:r>
          </w:p>
          <w:p w:rsidR="00C8396F" w:rsidRPr="00C8396F" w:rsidRDefault="00C8396F" w:rsidP="00C8396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96F">
              <w:rPr>
                <w:rFonts w:ascii="Times New Roman" w:hAnsi="Times New Roman" w:cs="Times New Roman"/>
                <w:b/>
                <w:sz w:val="20"/>
                <w:szCs w:val="20"/>
              </w:rPr>
              <w:t>самостоятельно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й</w:t>
            </w:r>
          </w:p>
          <w:p w:rsidR="00D57A61" w:rsidRPr="00D57A61" w:rsidRDefault="00C8396F" w:rsidP="00C839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8396F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деятельности детей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76D" w:rsidRDefault="00D57A61" w:rsidP="00085A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A61">
              <w:rPr>
                <w:rFonts w:ascii="Times New Roman" w:hAnsi="Times New Roman" w:cs="Times New Roman"/>
                <w:sz w:val="20"/>
                <w:szCs w:val="20"/>
              </w:rPr>
              <w:t>Качество и полнота реализации алго</w:t>
            </w:r>
            <w:r w:rsidR="0086076D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57A61">
              <w:rPr>
                <w:rFonts w:ascii="Times New Roman" w:hAnsi="Times New Roman" w:cs="Times New Roman"/>
                <w:sz w:val="20"/>
                <w:szCs w:val="20"/>
              </w:rPr>
              <w:t xml:space="preserve">ритма режима дня, разработанного с учетом ФГОС. </w:t>
            </w:r>
          </w:p>
          <w:p w:rsidR="0086076D" w:rsidRDefault="00D57A61" w:rsidP="00085A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A61">
              <w:rPr>
                <w:rFonts w:ascii="Times New Roman" w:hAnsi="Times New Roman" w:cs="Times New Roman"/>
                <w:sz w:val="20"/>
                <w:szCs w:val="20"/>
              </w:rPr>
              <w:t>Организация органи</w:t>
            </w:r>
            <w:r w:rsidR="0086076D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57A61">
              <w:rPr>
                <w:rFonts w:ascii="Times New Roman" w:hAnsi="Times New Roman" w:cs="Times New Roman"/>
                <w:sz w:val="20"/>
                <w:szCs w:val="20"/>
              </w:rPr>
              <w:t>зованной образо</w:t>
            </w:r>
            <w:r w:rsidR="0086076D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57A61">
              <w:rPr>
                <w:rFonts w:ascii="Times New Roman" w:hAnsi="Times New Roman" w:cs="Times New Roman"/>
                <w:sz w:val="20"/>
                <w:szCs w:val="20"/>
              </w:rPr>
              <w:t>вательной деятельно</w:t>
            </w:r>
            <w:r w:rsidR="0086076D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57A61">
              <w:rPr>
                <w:rFonts w:ascii="Times New Roman" w:hAnsi="Times New Roman" w:cs="Times New Roman"/>
                <w:sz w:val="20"/>
                <w:szCs w:val="20"/>
              </w:rPr>
              <w:t xml:space="preserve">сти: </w:t>
            </w:r>
          </w:p>
          <w:p w:rsidR="00D57A61" w:rsidRDefault="00D57A61" w:rsidP="00085A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A61">
              <w:rPr>
                <w:rFonts w:ascii="Times New Roman" w:hAnsi="Times New Roman" w:cs="Times New Roman"/>
                <w:sz w:val="20"/>
                <w:szCs w:val="20"/>
              </w:rPr>
              <w:t>*соответствие установленному ре</w:t>
            </w:r>
            <w:r w:rsidR="0086076D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57A61">
              <w:rPr>
                <w:rFonts w:ascii="Times New Roman" w:hAnsi="Times New Roman" w:cs="Times New Roman"/>
                <w:sz w:val="20"/>
                <w:szCs w:val="20"/>
              </w:rPr>
              <w:t xml:space="preserve">жиму дня, расписанию ООД; </w:t>
            </w:r>
          </w:p>
          <w:p w:rsidR="00D57A61" w:rsidRPr="00D57A61" w:rsidRDefault="00D57A61" w:rsidP="00085A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D57A61">
              <w:rPr>
                <w:rFonts w:ascii="Times New Roman" w:hAnsi="Times New Roman" w:cs="Times New Roman"/>
                <w:sz w:val="20"/>
                <w:szCs w:val="20"/>
              </w:rPr>
              <w:t>наличие и продолжительность пере</w:t>
            </w:r>
            <w:r w:rsidR="0086076D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57A61">
              <w:rPr>
                <w:rFonts w:ascii="Times New Roman" w:hAnsi="Times New Roman" w:cs="Times New Roman"/>
                <w:sz w:val="20"/>
                <w:szCs w:val="20"/>
              </w:rPr>
              <w:t>рывов между ООД требованиям Сан</w:t>
            </w:r>
            <w:r w:rsidR="0086076D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57A61">
              <w:rPr>
                <w:rFonts w:ascii="Times New Roman" w:hAnsi="Times New Roman" w:cs="Times New Roman"/>
                <w:sz w:val="20"/>
                <w:szCs w:val="20"/>
              </w:rPr>
              <w:t>Пин;</w:t>
            </w:r>
          </w:p>
          <w:p w:rsidR="00D57A61" w:rsidRDefault="00D57A61" w:rsidP="00085A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A61">
              <w:rPr>
                <w:rFonts w:ascii="Times New Roman" w:hAnsi="Times New Roman" w:cs="Times New Roman"/>
                <w:sz w:val="20"/>
                <w:szCs w:val="20"/>
              </w:rPr>
              <w:t>*соответствие содержания ООД мето</w:t>
            </w:r>
            <w:r w:rsidR="0086076D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57A61">
              <w:rPr>
                <w:rFonts w:ascii="Times New Roman" w:hAnsi="Times New Roman" w:cs="Times New Roman"/>
                <w:sz w:val="20"/>
                <w:szCs w:val="20"/>
              </w:rPr>
              <w:t xml:space="preserve">дике, виду деятельности, технологии; </w:t>
            </w:r>
          </w:p>
          <w:p w:rsidR="009476D8" w:rsidRPr="00D57A61" w:rsidRDefault="00D57A61" w:rsidP="00442A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7A61">
              <w:rPr>
                <w:rFonts w:ascii="Times New Roman" w:hAnsi="Times New Roman" w:cs="Times New Roman"/>
                <w:sz w:val="20"/>
                <w:szCs w:val="20"/>
              </w:rPr>
              <w:t xml:space="preserve">*использование форм и методов, адекватных возрасту детей; *осуществление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D57A61">
              <w:rPr>
                <w:rFonts w:ascii="Times New Roman" w:hAnsi="Times New Roman" w:cs="Times New Roman"/>
                <w:sz w:val="20"/>
                <w:szCs w:val="20"/>
              </w:rPr>
              <w:t>ифференцирован</w:t>
            </w:r>
            <w:r w:rsidR="0086076D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57A61">
              <w:rPr>
                <w:rFonts w:ascii="Times New Roman" w:hAnsi="Times New Roman" w:cs="Times New Roman"/>
                <w:sz w:val="20"/>
                <w:szCs w:val="20"/>
              </w:rPr>
              <w:t>ного подхода в процессе ООД.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2F9" w:rsidRDefault="00D57A61" w:rsidP="00A87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76D">
              <w:rPr>
                <w:rFonts w:ascii="Times New Roman" w:hAnsi="Times New Roman" w:cs="Times New Roman"/>
                <w:sz w:val="20"/>
                <w:szCs w:val="20"/>
              </w:rPr>
              <w:t>Наблюдени</w:t>
            </w:r>
            <w:r w:rsidR="00D85315">
              <w:rPr>
                <w:rFonts w:ascii="Times New Roman" w:hAnsi="Times New Roman" w:cs="Times New Roman"/>
                <w:sz w:val="20"/>
                <w:szCs w:val="20"/>
              </w:rPr>
              <w:t xml:space="preserve">е, хронометраж, </w:t>
            </w:r>
          </w:p>
          <w:p w:rsidR="003E02F9" w:rsidRDefault="003E02F9" w:rsidP="00A87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посещение</w:t>
            </w:r>
          </w:p>
          <w:p w:rsidR="003E02F9" w:rsidRDefault="003E02F9" w:rsidP="00A87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занятий, </w:t>
            </w:r>
          </w:p>
          <w:p w:rsidR="003E02F9" w:rsidRDefault="00D85315" w:rsidP="00A87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изучение </w:t>
            </w:r>
          </w:p>
          <w:p w:rsidR="00D57A61" w:rsidRPr="0086076D" w:rsidRDefault="00D85315" w:rsidP="00A87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документации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396F" w:rsidRDefault="00C8396F" w:rsidP="00A87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течение </w:t>
            </w:r>
          </w:p>
          <w:p w:rsidR="00D57A61" w:rsidRPr="00D57A61" w:rsidRDefault="00C8396F" w:rsidP="00A87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учебного года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7A61" w:rsidRPr="00D57A61" w:rsidRDefault="00D57A61" w:rsidP="00A87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Аналитическ</w:t>
            </w:r>
            <w:r w:rsidR="00C839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ие и информационные справки</w:t>
            </w:r>
            <w:r w:rsidR="003E0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таблицы анализа с итогами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7A61" w:rsidRDefault="00D57A61" w:rsidP="00D57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Ст. воспитатель</w:t>
            </w:r>
          </w:p>
          <w:p w:rsidR="00D57A61" w:rsidRPr="00D57A61" w:rsidRDefault="00D57A61" w:rsidP="00A87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664E4" w:rsidRPr="00BB57FE" w:rsidTr="002A5918">
        <w:tc>
          <w:tcPr>
            <w:tcW w:w="2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664E4" w:rsidRPr="00BB57FE" w:rsidRDefault="007664E4" w:rsidP="004A0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64E4" w:rsidRPr="00BB57FE" w:rsidRDefault="007664E4" w:rsidP="00D1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4E4" w:rsidRPr="00BB57FE" w:rsidRDefault="007664E4" w:rsidP="004A02F5">
            <w:pPr>
              <w:spacing w:after="0" w:line="240" w:lineRule="auto"/>
              <w:ind w:firstLine="4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4E4" w:rsidRPr="00BB57FE" w:rsidRDefault="007664E4" w:rsidP="00D13396">
            <w:pPr>
              <w:spacing w:after="0" w:line="240" w:lineRule="auto"/>
              <w:ind w:firstLine="4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4E4" w:rsidRPr="00BB57FE" w:rsidRDefault="007664E4" w:rsidP="00D13396">
            <w:pPr>
              <w:spacing w:after="0" w:line="240" w:lineRule="auto"/>
              <w:ind w:firstLine="4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4E4" w:rsidRPr="00BB57FE" w:rsidRDefault="007664E4" w:rsidP="00D13396">
            <w:pPr>
              <w:spacing w:after="0" w:line="240" w:lineRule="auto"/>
              <w:ind w:firstLine="4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4E4" w:rsidRPr="00BB57FE" w:rsidRDefault="007664E4" w:rsidP="00D13396">
            <w:pPr>
              <w:spacing w:after="0" w:line="240" w:lineRule="auto"/>
              <w:ind w:firstLine="4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7A7" w:rsidRPr="00BB57FE" w:rsidTr="002A5918">
        <w:tc>
          <w:tcPr>
            <w:tcW w:w="2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7A74" w:rsidRDefault="000877A7" w:rsidP="007867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Результаты реализации ООП ДО</w:t>
            </w:r>
            <w:r w:rsidR="00657A7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, </w:t>
            </w:r>
          </w:p>
          <w:p w:rsidR="000877A7" w:rsidRDefault="00657A74" w:rsidP="00657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АООП ДО</w:t>
            </w:r>
            <w:r w:rsidR="0072116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, рабочей программы воспитания, рабочих программ специалистов, </w:t>
            </w:r>
            <w:r w:rsidR="0072116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дополнительных общеразвивающих программ</w:t>
            </w:r>
          </w:p>
          <w:p w:rsidR="000877A7" w:rsidRDefault="000877A7" w:rsidP="007867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0877A7" w:rsidRPr="007867A0" w:rsidRDefault="000877A7" w:rsidP="008607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7A7" w:rsidRPr="0017582E" w:rsidRDefault="000877A7" w:rsidP="004A0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Качество подготовки воспитанников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7A7" w:rsidRDefault="00A73F69" w:rsidP="00A10C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 динамики индивидуального развития воспитанников, у</w:t>
            </w:r>
            <w:r w:rsidR="00442A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ровень достижения воспитанниками целевых ориентиров </w:t>
            </w:r>
            <w:r w:rsidR="00BC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каждый возрастной период</w:t>
            </w:r>
            <w:r w:rsidR="00BC4296">
              <w:rPr>
                <w:rFonts w:ascii="Times New Roman" w:hAnsi="Times New Roman" w:cs="Times New Roman"/>
                <w:sz w:val="20"/>
                <w:szCs w:val="20"/>
              </w:rPr>
              <w:t xml:space="preserve"> (промежуточные ожидаемые результаты)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A74" w:rsidRDefault="000877A7" w:rsidP="0074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Мониторинг (</w:t>
            </w:r>
            <w:r w:rsidR="00657A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наблюдения,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беседы, </w:t>
            </w:r>
            <w:r w:rsidR="00657A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образовательные ситуации, </w:t>
            </w:r>
          </w:p>
          <w:p w:rsidR="000877A7" w:rsidRDefault="00657A74" w:rsidP="0074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игровые зада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ния, </w:t>
            </w:r>
            <w:r w:rsidR="00087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 продуктов деятельности)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296" w:rsidRDefault="000877A7" w:rsidP="0074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Сентябрь</w:t>
            </w:r>
            <w:r w:rsidR="00BC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</w:p>
          <w:p w:rsidR="000877A7" w:rsidRDefault="00BC4296" w:rsidP="0074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2AB1" w:rsidRDefault="000877A7" w:rsidP="0074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Педагогическая диагностика</w:t>
            </w:r>
            <w:r w:rsidRPr="00BB57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442AB1" w:rsidRDefault="00442AB1" w:rsidP="0074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(таблицы </w:t>
            </w:r>
          </w:p>
          <w:p w:rsidR="000877A7" w:rsidRPr="00BB57FE" w:rsidRDefault="00442AB1" w:rsidP="0074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мониторинга)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7A7" w:rsidRDefault="000877A7" w:rsidP="0074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5B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Ст. воспитатель</w:t>
            </w:r>
            <w:r w:rsidR="00043E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Pr="00BB57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043EE6" w:rsidRDefault="00043EE6" w:rsidP="00043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учитель-логопед,</w:t>
            </w:r>
          </w:p>
          <w:p w:rsidR="00043EE6" w:rsidRDefault="00043EE6" w:rsidP="00043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педагог-психолог,</w:t>
            </w:r>
          </w:p>
          <w:p w:rsidR="000877A7" w:rsidRPr="00BB57FE" w:rsidRDefault="00043EE6" w:rsidP="0074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="00087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оспитатели </w:t>
            </w:r>
          </w:p>
        </w:tc>
      </w:tr>
      <w:tr w:rsidR="00442AB1" w:rsidRPr="00BB57FE" w:rsidTr="002A5918">
        <w:tc>
          <w:tcPr>
            <w:tcW w:w="2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2AB1" w:rsidRDefault="00442AB1" w:rsidP="007867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2AB1" w:rsidRDefault="00442AB1" w:rsidP="004A0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2AB1" w:rsidRPr="00442AB1" w:rsidRDefault="00A73F69" w:rsidP="00A10C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 динамики индивидуального развития воспитанников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у</w:t>
            </w:r>
            <w:r w:rsidR="00442AB1" w:rsidRPr="00442AB1">
              <w:rPr>
                <w:rFonts w:ascii="Times New Roman" w:hAnsi="Times New Roman" w:cs="Times New Roman"/>
                <w:sz w:val="20"/>
                <w:szCs w:val="20"/>
              </w:rPr>
              <w:t>ровень достижения воспитанниками целевых ориентиров в младенческом и раннем возрасте</w:t>
            </w:r>
            <w:r w:rsidR="00BC4296">
              <w:rPr>
                <w:rFonts w:ascii="Times New Roman" w:hAnsi="Times New Roman" w:cs="Times New Roman"/>
                <w:sz w:val="20"/>
                <w:szCs w:val="20"/>
              </w:rPr>
              <w:t xml:space="preserve"> (промежуточные ожидаемые результаты)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2AB1" w:rsidRDefault="00442AB1" w:rsidP="00442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Мониторинг (наблюдения, беседы, образовательные ситуации, </w:t>
            </w:r>
          </w:p>
          <w:p w:rsidR="00442AB1" w:rsidRDefault="00442AB1" w:rsidP="00442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игровые задания, анализ продуктов деятельности)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2AB1" w:rsidRDefault="00442AB1" w:rsidP="0074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2AB1" w:rsidRDefault="00442AB1" w:rsidP="00442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Педагогическая диагностика</w:t>
            </w:r>
            <w:r w:rsidRPr="00BB57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442AB1" w:rsidRDefault="00442AB1" w:rsidP="00442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(таблицы </w:t>
            </w:r>
          </w:p>
          <w:p w:rsidR="00442AB1" w:rsidRDefault="00442AB1" w:rsidP="00442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мониторинга)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2AB1" w:rsidRDefault="00BC4296" w:rsidP="0074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Ст. воспитатель</w:t>
            </w:r>
          </w:p>
          <w:p w:rsidR="00BC4296" w:rsidRPr="00535B1D" w:rsidRDefault="00BC4296" w:rsidP="0074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Воспитатели </w:t>
            </w:r>
          </w:p>
        </w:tc>
      </w:tr>
      <w:tr w:rsidR="000877A7" w:rsidRPr="00BB57FE" w:rsidTr="002A5918">
        <w:tc>
          <w:tcPr>
            <w:tcW w:w="2203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7A7" w:rsidRDefault="000877A7" w:rsidP="007867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7A7" w:rsidRDefault="000877A7" w:rsidP="004A0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7A7" w:rsidRPr="00BB57FE" w:rsidRDefault="000877A7" w:rsidP="003564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достижения</w:t>
            </w:r>
            <w:r w:rsidR="00442A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воспитанниками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целевых ориентиров на этапе завершения дошкольного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7A7" w:rsidRPr="00BB57FE" w:rsidRDefault="000877A7" w:rsidP="0035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Мониторинг (анализ, срезы, беседы, </w:t>
            </w:r>
            <w:r w:rsidR="001F62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нализ продуктов деятельности)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7A7" w:rsidRPr="00BB57FE" w:rsidRDefault="000877A7" w:rsidP="0035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</w:p>
          <w:p w:rsidR="000877A7" w:rsidRPr="00BB57FE" w:rsidRDefault="000877A7" w:rsidP="00356401">
            <w:pPr>
              <w:spacing w:after="0" w:line="240" w:lineRule="auto"/>
              <w:ind w:firstLine="4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7A7" w:rsidRDefault="000877A7" w:rsidP="0035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Педагогическая диагностика</w:t>
            </w:r>
            <w:r w:rsidRPr="00BB57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BC4296" w:rsidRDefault="00BC4296" w:rsidP="0035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(таблицы </w:t>
            </w:r>
          </w:p>
          <w:p w:rsidR="00BC4296" w:rsidRPr="00BB57FE" w:rsidRDefault="00BC4296" w:rsidP="0035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мониторинга)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7A7" w:rsidRDefault="000877A7" w:rsidP="0035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5B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Ст. воспитатель</w:t>
            </w:r>
            <w:r w:rsidRPr="00BB57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0877A7" w:rsidRPr="00BB57FE" w:rsidRDefault="000877A7" w:rsidP="0035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Воспитатели </w:t>
            </w:r>
          </w:p>
        </w:tc>
      </w:tr>
      <w:tr w:rsidR="00365B4E" w:rsidRPr="00BB57FE" w:rsidTr="002A5918">
        <w:trPr>
          <w:trHeight w:val="804"/>
        </w:trPr>
        <w:tc>
          <w:tcPr>
            <w:tcW w:w="2203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365B4E" w:rsidRPr="00BB57FE" w:rsidRDefault="00365B4E" w:rsidP="00365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B4E" w:rsidRPr="00082650" w:rsidRDefault="00365B4E" w:rsidP="00365B4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Уровень социализации воспитанников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B4E" w:rsidRPr="00690849" w:rsidRDefault="00365B4E" w:rsidP="00365B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</w:t>
            </w:r>
            <w:r w:rsidRPr="0069084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собенности межличностных отношений дошкольников, общий уровень усвоенной социальной информации, адекватность детской самооценки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</w:t>
            </w:r>
            <w:r w:rsidRPr="00365B4E">
              <w:rPr>
                <w:rFonts w:ascii="Times New Roman" w:hAnsi="Times New Roman" w:cs="Times New Roman"/>
                <w:sz w:val="20"/>
                <w:szCs w:val="20"/>
              </w:rPr>
              <w:t>становление самостоятельности, целенаправленности и саморегуляции собственных действий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B4E" w:rsidRDefault="00365B4E" w:rsidP="00365B4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Наблюдения, беседы, игровые задания, </w:t>
            </w:r>
          </w:p>
          <w:p w:rsidR="00365B4E" w:rsidRDefault="00365B4E" w:rsidP="00365B4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диагностические методики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B4E" w:rsidRDefault="00365B4E" w:rsidP="00365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Май 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B4E" w:rsidRDefault="00365B4E" w:rsidP="00365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Аналитическая справка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B4E" w:rsidRDefault="00365B4E" w:rsidP="00365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Педагог-психолог</w:t>
            </w:r>
          </w:p>
        </w:tc>
      </w:tr>
      <w:tr w:rsidR="0072116D" w:rsidRPr="00BB57FE" w:rsidTr="002A5918">
        <w:trPr>
          <w:trHeight w:val="804"/>
        </w:trPr>
        <w:tc>
          <w:tcPr>
            <w:tcW w:w="2203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2116D" w:rsidRPr="00BB57FE" w:rsidRDefault="0072116D" w:rsidP="00365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116D" w:rsidRDefault="0072116D" w:rsidP="00365B4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Здоровье воспитанников (динамика)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116D" w:rsidRPr="0072116D" w:rsidRDefault="0072116D" w:rsidP="007211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72116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Доля посещаемости воспитанниками ДОО – в среднем за год</w:t>
            </w:r>
          </w:p>
          <w:p w:rsidR="0072116D" w:rsidRDefault="0072116D" w:rsidP="007211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72116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Средний показатель пропущенных по болезни дней при посещении ДОО на одного воспитанника</w:t>
            </w:r>
          </w:p>
          <w:p w:rsidR="0072116D" w:rsidRDefault="0072116D" w:rsidP="007211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72116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Количество случаев травматизма воспитанников в образовательном процессе с потерей трудоспособности в течение 1 дня и более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116D" w:rsidRDefault="0072116D" w:rsidP="00365B4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Анализ посещаемости и </w:t>
            </w:r>
          </w:p>
          <w:p w:rsidR="0072116D" w:rsidRDefault="00FA32F2" w:rsidP="00365B4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r w:rsidR="00721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аболеваемости</w:t>
            </w:r>
          </w:p>
          <w:p w:rsidR="00FA32F2" w:rsidRDefault="00FA32F2" w:rsidP="00365B4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A32F2" w:rsidRDefault="00FA32F2" w:rsidP="00365B4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A32F2" w:rsidRDefault="00FA32F2" w:rsidP="00365B4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Контроль/анализ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116D" w:rsidRDefault="0072116D" w:rsidP="00365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Ежемесячно </w:t>
            </w:r>
          </w:p>
          <w:p w:rsidR="00FA32F2" w:rsidRDefault="00FA32F2" w:rsidP="00365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A32F2" w:rsidRDefault="00FA32F2" w:rsidP="00365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A32F2" w:rsidRDefault="00FA32F2" w:rsidP="00365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A32F2" w:rsidRDefault="00FA32F2" w:rsidP="00365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A32F2" w:rsidRDefault="00FA32F2" w:rsidP="00365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Ежедневно/ежемесячно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116D" w:rsidRDefault="00FA32F2" w:rsidP="00365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Таблицы анализа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32F2" w:rsidRDefault="00FA32F2" w:rsidP="00FA3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Медсестра</w:t>
            </w:r>
          </w:p>
          <w:p w:rsidR="00FA32F2" w:rsidRDefault="00FA32F2" w:rsidP="00FA3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Воспитатели </w:t>
            </w:r>
          </w:p>
          <w:p w:rsidR="00FA32F2" w:rsidRDefault="00FA32F2" w:rsidP="00FA3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Ст. воспитатель</w:t>
            </w:r>
          </w:p>
          <w:p w:rsidR="00FA32F2" w:rsidRDefault="00FA32F2" w:rsidP="00365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65B4E" w:rsidRPr="00BB57FE" w:rsidTr="002A5918">
        <w:trPr>
          <w:trHeight w:val="2251"/>
        </w:trPr>
        <w:tc>
          <w:tcPr>
            <w:tcW w:w="2203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65B4E" w:rsidRPr="00BB57FE" w:rsidRDefault="00365B4E" w:rsidP="00365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5B4E" w:rsidRPr="00082650" w:rsidRDefault="00365B4E" w:rsidP="00365B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826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Удовлетворенность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родителей (законных представителей) </w:t>
            </w:r>
            <w:r w:rsidRPr="00082650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деятельностью ДОУ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5B4E" w:rsidRPr="00BB57FE" w:rsidRDefault="00365B4E" w:rsidP="00365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2650">
              <w:rPr>
                <w:rFonts w:ascii="Times New Roman" w:hAnsi="Times New Roman" w:cs="Times New Roman"/>
                <w:sz w:val="20"/>
                <w:szCs w:val="20"/>
              </w:rPr>
              <w:t>Доля родителей, удовлетворённых деятельностью ДОУ (в %)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азнообразие, качество использования форм работы с семьей. </w:t>
            </w:r>
            <w:r w:rsidRPr="00082650">
              <w:rPr>
                <w:rFonts w:ascii="Times New Roman" w:hAnsi="Times New Roman" w:cs="Times New Roman"/>
                <w:sz w:val="20"/>
                <w:szCs w:val="20"/>
              </w:rPr>
              <w:t>Оценка деятельности образовательного учреждения социумом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082650">
              <w:rPr>
                <w:rFonts w:ascii="Times New Roman" w:hAnsi="Times New Roman" w:cs="Times New Roman"/>
                <w:sz w:val="20"/>
                <w:szCs w:val="20"/>
              </w:rPr>
              <w:t xml:space="preserve">Наличие официальных жалоб от участников образовательного процесса на деятельность учреждения (подтвержденных фактами при рассмотрении) 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5B4E" w:rsidRPr="00BB57FE" w:rsidRDefault="00365B4E" w:rsidP="00365B4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Анкетирование</w:t>
            </w:r>
            <w:r w:rsidRPr="00FC7F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FC7FFD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анализ результатов, работа с документами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5B4E" w:rsidRPr="00DC3E93" w:rsidRDefault="00365B4E" w:rsidP="00365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Февраль</w:t>
            </w:r>
          </w:p>
          <w:p w:rsidR="00365B4E" w:rsidRPr="00BB57FE" w:rsidRDefault="00365B4E" w:rsidP="00365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5B4E" w:rsidRDefault="00365B4E" w:rsidP="00365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Аналитическая справка</w:t>
            </w:r>
          </w:p>
          <w:p w:rsidR="00365B4E" w:rsidRPr="00BB57FE" w:rsidRDefault="00365B4E" w:rsidP="00365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Отчет по самооб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следованию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5B4E" w:rsidRPr="00BB57FE" w:rsidRDefault="00365B4E" w:rsidP="00365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Рабочая группа</w:t>
            </w:r>
          </w:p>
        </w:tc>
      </w:tr>
    </w:tbl>
    <w:p w:rsidR="000922A2" w:rsidRPr="00BB57FE" w:rsidRDefault="000922A2" w:rsidP="00E21638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0922A2" w:rsidRPr="00BB57FE" w:rsidSect="009E2841">
      <w:pgSz w:w="16838" w:h="11906" w:orient="landscape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Whitney Book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62F4"/>
    <w:rsid w:val="000411E0"/>
    <w:rsid w:val="00043EE6"/>
    <w:rsid w:val="000720A2"/>
    <w:rsid w:val="00072313"/>
    <w:rsid w:val="00075E24"/>
    <w:rsid w:val="00082650"/>
    <w:rsid w:val="00085ADC"/>
    <w:rsid w:val="000877A7"/>
    <w:rsid w:val="000922A2"/>
    <w:rsid w:val="00096820"/>
    <w:rsid w:val="0010084A"/>
    <w:rsid w:val="0011755D"/>
    <w:rsid w:val="00125B85"/>
    <w:rsid w:val="00135906"/>
    <w:rsid w:val="00156D6E"/>
    <w:rsid w:val="0017582E"/>
    <w:rsid w:val="00187521"/>
    <w:rsid w:val="001B5F5B"/>
    <w:rsid w:val="001C0353"/>
    <w:rsid w:val="001C6321"/>
    <w:rsid w:val="001D21CC"/>
    <w:rsid w:val="001F3732"/>
    <w:rsid w:val="001F62A2"/>
    <w:rsid w:val="00201056"/>
    <w:rsid w:val="00202311"/>
    <w:rsid w:val="002163DD"/>
    <w:rsid w:val="002215BB"/>
    <w:rsid w:val="00263719"/>
    <w:rsid w:val="002670FE"/>
    <w:rsid w:val="00271C89"/>
    <w:rsid w:val="0027649C"/>
    <w:rsid w:val="002828DF"/>
    <w:rsid w:val="00293EC6"/>
    <w:rsid w:val="002A3985"/>
    <w:rsid w:val="002A5918"/>
    <w:rsid w:val="002C08AD"/>
    <w:rsid w:val="002C391F"/>
    <w:rsid w:val="002E1D64"/>
    <w:rsid w:val="0032404B"/>
    <w:rsid w:val="00325C1D"/>
    <w:rsid w:val="00364515"/>
    <w:rsid w:val="00365B4E"/>
    <w:rsid w:val="00373A00"/>
    <w:rsid w:val="00377466"/>
    <w:rsid w:val="003B6FC4"/>
    <w:rsid w:val="003E02F9"/>
    <w:rsid w:val="003F0642"/>
    <w:rsid w:val="004127A2"/>
    <w:rsid w:val="00415881"/>
    <w:rsid w:val="004304C6"/>
    <w:rsid w:val="00442AB1"/>
    <w:rsid w:val="00444CC6"/>
    <w:rsid w:val="00450004"/>
    <w:rsid w:val="004A02F5"/>
    <w:rsid w:val="004A635F"/>
    <w:rsid w:val="004C0988"/>
    <w:rsid w:val="004F1978"/>
    <w:rsid w:val="005004C9"/>
    <w:rsid w:val="00502AFF"/>
    <w:rsid w:val="00504910"/>
    <w:rsid w:val="00536EFD"/>
    <w:rsid w:val="00543FAD"/>
    <w:rsid w:val="00597284"/>
    <w:rsid w:val="005A5E5A"/>
    <w:rsid w:val="005D3D6D"/>
    <w:rsid w:val="005E053A"/>
    <w:rsid w:val="00614F63"/>
    <w:rsid w:val="006212C0"/>
    <w:rsid w:val="00633559"/>
    <w:rsid w:val="00657A74"/>
    <w:rsid w:val="00677FFB"/>
    <w:rsid w:val="00690849"/>
    <w:rsid w:val="006958DF"/>
    <w:rsid w:val="006C3D12"/>
    <w:rsid w:val="006C5BA6"/>
    <w:rsid w:val="006F52D2"/>
    <w:rsid w:val="007007B6"/>
    <w:rsid w:val="0072116D"/>
    <w:rsid w:val="0072353D"/>
    <w:rsid w:val="00756F94"/>
    <w:rsid w:val="007664E4"/>
    <w:rsid w:val="00782E09"/>
    <w:rsid w:val="007856B4"/>
    <w:rsid w:val="007867A0"/>
    <w:rsid w:val="007C19D6"/>
    <w:rsid w:val="007D0129"/>
    <w:rsid w:val="007F37F5"/>
    <w:rsid w:val="00803D6E"/>
    <w:rsid w:val="008165A3"/>
    <w:rsid w:val="0081742B"/>
    <w:rsid w:val="0086076D"/>
    <w:rsid w:val="008A7D09"/>
    <w:rsid w:val="008C303E"/>
    <w:rsid w:val="00917E24"/>
    <w:rsid w:val="009476D8"/>
    <w:rsid w:val="009632D2"/>
    <w:rsid w:val="009709D6"/>
    <w:rsid w:val="00976A1F"/>
    <w:rsid w:val="00976A34"/>
    <w:rsid w:val="009B33C4"/>
    <w:rsid w:val="009C4035"/>
    <w:rsid w:val="009C72B0"/>
    <w:rsid w:val="009E2841"/>
    <w:rsid w:val="00A10173"/>
    <w:rsid w:val="00A10C3F"/>
    <w:rsid w:val="00A242DD"/>
    <w:rsid w:val="00A2628B"/>
    <w:rsid w:val="00A4639B"/>
    <w:rsid w:val="00A662F4"/>
    <w:rsid w:val="00A73F69"/>
    <w:rsid w:val="00A87CDE"/>
    <w:rsid w:val="00AB1717"/>
    <w:rsid w:val="00AC1173"/>
    <w:rsid w:val="00AD26B8"/>
    <w:rsid w:val="00AD5952"/>
    <w:rsid w:val="00B078B1"/>
    <w:rsid w:val="00B37CCF"/>
    <w:rsid w:val="00B50C77"/>
    <w:rsid w:val="00B63304"/>
    <w:rsid w:val="00B77982"/>
    <w:rsid w:val="00B956D5"/>
    <w:rsid w:val="00BB1BCA"/>
    <w:rsid w:val="00BB20B2"/>
    <w:rsid w:val="00BB57FE"/>
    <w:rsid w:val="00BC4296"/>
    <w:rsid w:val="00BE3C43"/>
    <w:rsid w:val="00C011BD"/>
    <w:rsid w:val="00C10F51"/>
    <w:rsid w:val="00C2012C"/>
    <w:rsid w:val="00C23A1A"/>
    <w:rsid w:val="00C32286"/>
    <w:rsid w:val="00C3655A"/>
    <w:rsid w:val="00C369E3"/>
    <w:rsid w:val="00C377A7"/>
    <w:rsid w:val="00C6131A"/>
    <w:rsid w:val="00C705A1"/>
    <w:rsid w:val="00C8396F"/>
    <w:rsid w:val="00C86310"/>
    <w:rsid w:val="00CB63C3"/>
    <w:rsid w:val="00CD7637"/>
    <w:rsid w:val="00CF21EE"/>
    <w:rsid w:val="00D13396"/>
    <w:rsid w:val="00D57A61"/>
    <w:rsid w:val="00D85315"/>
    <w:rsid w:val="00D97626"/>
    <w:rsid w:val="00DC3E93"/>
    <w:rsid w:val="00DF07D9"/>
    <w:rsid w:val="00E06E24"/>
    <w:rsid w:val="00E11FEA"/>
    <w:rsid w:val="00E156C8"/>
    <w:rsid w:val="00E21638"/>
    <w:rsid w:val="00E44425"/>
    <w:rsid w:val="00E53C2F"/>
    <w:rsid w:val="00E57E4C"/>
    <w:rsid w:val="00E83E8A"/>
    <w:rsid w:val="00ED072F"/>
    <w:rsid w:val="00ED263F"/>
    <w:rsid w:val="00ED2F65"/>
    <w:rsid w:val="00F07923"/>
    <w:rsid w:val="00F1258D"/>
    <w:rsid w:val="00F12DC0"/>
    <w:rsid w:val="00F55F78"/>
    <w:rsid w:val="00F64CD7"/>
    <w:rsid w:val="00FA1F5E"/>
    <w:rsid w:val="00FA32F2"/>
    <w:rsid w:val="00FB1520"/>
    <w:rsid w:val="00FB45FF"/>
    <w:rsid w:val="00FC3D5B"/>
    <w:rsid w:val="00FC7FFD"/>
    <w:rsid w:val="00FF0867"/>
    <w:rsid w:val="00FF3143"/>
    <w:rsid w:val="00FF7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50E07"/>
  <w15:docId w15:val="{4193A52F-52F7-4187-86AF-D0A293D6C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06E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62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62F4"/>
    <w:rPr>
      <w:b/>
      <w:bCs/>
    </w:rPr>
  </w:style>
  <w:style w:type="character" w:customStyle="1" w:styleId="apple-converted-space">
    <w:name w:val="apple-converted-space"/>
    <w:basedOn w:val="a0"/>
    <w:rsid w:val="00A662F4"/>
  </w:style>
  <w:style w:type="paragraph" w:customStyle="1" w:styleId="Default">
    <w:name w:val="Default"/>
    <w:rsid w:val="00536EF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C3E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C3E93"/>
    <w:rPr>
      <w:rFonts w:ascii="Segoe UI" w:hAnsi="Segoe UI" w:cs="Segoe UI"/>
      <w:sz w:val="18"/>
      <w:szCs w:val="18"/>
    </w:rPr>
  </w:style>
  <w:style w:type="paragraph" w:customStyle="1" w:styleId="17PRIL-tabl-txt">
    <w:name w:val="17PRIL-tabl-txt"/>
    <w:basedOn w:val="a"/>
    <w:uiPriority w:val="99"/>
    <w:rsid w:val="001D21CC"/>
    <w:pPr>
      <w:autoSpaceDE w:val="0"/>
      <w:autoSpaceDN w:val="0"/>
      <w:adjustRightInd w:val="0"/>
      <w:spacing w:after="0" w:line="200" w:lineRule="atLeast"/>
      <w:textAlignment w:val="center"/>
    </w:pPr>
    <w:rPr>
      <w:rFonts w:ascii="Whitney Book" w:hAnsi="Whitney Book" w:cs="Whitney Book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57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C78260-BD2E-4387-8158-0DF747D65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2344</TotalTime>
  <Pages>1</Pages>
  <Words>1270</Words>
  <Characters>7245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eMachines</Company>
  <LinksUpToDate>false</LinksUpToDate>
  <CharactersWithSpaces>8499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eMachines Customer</dc:creator>
  <cp:keywords/>
  <dc:description/>
  <cp:lastModifiedBy>Пользователь</cp:lastModifiedBy>
  <cp:revision>50</cp:revision>
  <cp:lastPrinted>2022-09-20T12:08:00Z</cp:lastPrinted>
  <dcterms:created xsi:type="dcterms:W3CDTF">2013-06-27T07:25:00Z</dcterms:created>
  <dcterms:modified xsi:type="dcterms:W3CDTF">2023-03-16T07:13:00Z</dcterms:modified>
</cp:coreProperties>
</file>